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18"/>
        <w:gridCol w:w="5346"/>
      </w:tblGrid>
      <w:tr w:rsidR="003645A8" w:rsidRPr="003645A8" w:rsidTr="008B6437">
        <w:tc>
          <w:tcPr>
            <w:tcW w:w="4718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8B6437" w:rsidRDefault="008B6437" w:rsidP="008B6437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       </w:t>
            </w:r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РАСМИЙ </w:t>
            </w:r>
            <w:r w:rsidRPr="008B64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>СТАТИСТИКАЛЫК</w:t>
            </w:r>
            <w:r w:rsidR="00317CD0" w:rsidRPr="008B64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ОТЧЕТТУУЛУК</w:t>
            </w:r>
          </w:p>
          <w:p w:rsidR="003645A8" w:rsidRPr="003645A8" w:rsidRDefault="008B6437" w:rsidP="00317CD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                                  </w:t>
            </w:r>
            <w:r w:rsidRPr="008B643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534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3645A8" w:rsidRPr="003645A8" w:rsidRDefault="008B6437" w:rsidP="00300CBE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           </w:t>
            </w:r>
            <w:r w:rsidR="00300CBE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ОФИЦИАЛЬНАЯ</w:t>
            </w:r>
            <w:r w:rsidR="003645A8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СТАТИСТИЧЕСКАЯ ОТЧЕТНОСТЬ</w:t>
            </w:r>
          </w:p>
        </w:tc>
      </w:tr>
      <w:tr w:rsidR="003645A8" w:rsidRPr="003645A8" w:rsidTr="008B6437">
        <w:trPr>
          <w:trHeight w:val="885"/>
        </w:trPr>
        <w:tc>
          <w:tcPr>
            <w:tcW w:w="4718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Кы</w:t>
            </w:r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ргыз </w:t>
            </w:r>
            <w:proofErr w:type="spellStart"/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Республикасынн</w:t>
            </w:r>
            <w:proofErr w:type="spellEnd"/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«</w:t>
            </w:r>
            <w:proofErr w:type="spellStart"/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Расмий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статистика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жөнүндө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»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Мыйзамына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ылайык</w:t>
            </w:r>
            <w:proofErr w:type="spellEnd"/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Конфиденциалдуулугуна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y-KG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кепилдик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ky-KG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берилет</w:t>
            </w:r>
            <w:proofErr w:type="spellEnd"/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346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в соответствии с Законом </w:t>
            </w:r>
            <w:r w:rsidR="00317CD0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Кыргызской </w:t>
            </w:r>
            <w:r w:rsidR="00317CD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Республики</w:t>
            </w:r>
            <w:r w:rsidR="00317CD0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 «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О </w:t>
            </w:r>
            <w:r w:rsidR="00333E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официальной 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статистике»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val="ru-RU"/>
              </w:rPr>
              <w:t>Конфиденциальность гарантируется</w:t>
            </w:r>
          </w:p>
        </w:tc>
      </w:tr>
      <w:tr w:rsidR="003645A8" w:rsidRPr="00317CD0" w:rsidTr="008B6437">
        <w:trPr>
          <w:trHeight w:hRule="exact" w:val="1249"/>
        </w:trPr>
        <w:tc>
          <w:tcPr>
            <w:tcW w:w="47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3645A8" w:rsidRPr="00F64399" w:rsidRDefault="003645A8" w:rsidP="003645A8">
            <w:pPr>
              <w:overflowPunct w:val="0"/>
              <w:autoSpaceDE w:val="0"/>
              <w:autoSpaceDN w:val="0"/>
              <w:adjustRightInd w:val="0"/>
              <w:spacing w:before="240" w:after="60" w:line="276" w:lineRule="auto"/>
              <w:jc w:val="both"/>
              <w:textAlignment w:val="baseline"/>
              <w:outlineLvl w:val="7"/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Маалыматтарды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берүү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тартибин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мөөнөтүн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бузуу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аны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бурмалап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берүү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жана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конфиденциалдуулугун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сактабагандыгы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үчүн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бекитилген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Кыргыз</w:t>
            </w:r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Республикасынын</w:t>
            </w:r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мыйзамдарынын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негизинде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жоопкерчиликке</w:t>
            </w:r>
            <w:proofErr w:type="spellEnd"/>
            <w:r w:rsidRPr="00F64399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тартылат</w:t>
            </w:r>
            <w:proofErr w:type="spellEnd"/>
          </w:p>
        </w:tc>
        <w:tc>
          <w:tcPr>
            <w:tcW w:w="53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45A8" w:rsidRPr="00815A21" w:rsidRDefault="003645A8" w:rsidP="003645A8">
            <w:pPr>
              <w:overflowPunct w:val="0"/>
              <w:autoSpaceDE w:val="0"/>
              <w:autoSpaceDN w:val="0"/>
              <w:adjustRightInd w:val="0"/>
              <w:spacing w:before="240" w:after="60" w:line="276" w:lineRule="auto"/>
              <w:jc w:val="both"/>
              <w:textAlignment w:val="baseline"/>
              <w:outlineLvl w:val="7"/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u-RU"/>
              </w:rPr>
            </w:pPr>
            <w:r w:rsidRPr="00815A21">
              <w:rPr>
                <w:rFonts w:ascii="Times New Roman" w:eastAsia="Times New Roman" w:hAnsi="Times New Roman" w:cs="Times New Roman"/>
                <w:b/>
                <w:iCs/>
                <w:sz w:val="16"/>
                <w:szCs w:val="16"/>
                <w:lang w:val="ru-RU"/>
              </w:rPr>
              <w:t>Нарушение порядка, сроков представления информации, ее искажение и несоблюдение конфиденциальности влечет ответственность, установленную законодательством Кыргызской Республики</w:t>
            </w:r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8"/>
          <w:szCs w:val="20"/>
          <w:lang w:val="ru-RU" w:eastAsia="ru-RU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0"/>
        <w:gridCol w:w="720"/>
        <w:gridCol w:w="3427"/>
        <w:gridCol w:w="236"/>
        <w:gridCol w:w="924"/>
        <w:gridCol w:w="100"/>
      </w:tblGrid>
      <w:tr w:rsidR="003645A8" w:rsidRPr="003645A8" w:rsidTr="003645A8">
        <w:trPr>
          <w:trHeight w:hRule="exact" w:val="332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ru-RU"/>
              </w:rPr>
              <w:t>№ 5-ФОРМА</w:t>
            </w:r>
          </w:p>
        </w:tc>
        <w:tc>
          <w:tcPr>
            <w:tcW w:w="72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</w:p>
        </w:tc>
        <w:tc>
          <w:tcPr>
            <w:tcW w:w="34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/>
              </w:rPr>
              <w:t>ФОРМА № 5</w:t>
            </w:r>
          </w:p>
        </w:tc>
        <w:tc>
          <w:tcPr>
            <w:tcW w:w="23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</w:p>
        </w:tc>
        <w:tc>
          <w:tcPr>
            <w:tcW w:w="102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ru-RU"/>
              </w:rPr>
              <w:t>6123643</w:t>
            </w:r>
          </w:p>
        </w:tc>
      </w:tr>
      <w:tr w:rsidR="003645A8" w:rsidRPr="003645A8" w:rsidTr="003645A8">
        <w:trPr>
          <w:gridAfter w:val="1"/>
          <w:wAfter w:w="100" w:type="dxa"/>
          <w:trHeight w:val="173"/>
        </w:trPr>
        <w:tc>
          <w:tcPr>
            <w:tcW w:w="37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firstLine="708"/>
              <w:textAlignment w:val="baseline"/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</w:tc>
        <w:tc>
          <w:tcPr>
            <w:tcW w:w="41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16"/>
                <w:szCs w:val="20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20"/>
                <w:lang w:val="ru-RU"/>
              </w:rPr>
              <w:t>ГКУД</w:t>
            </w:r>
          </w:p>
        </w:tc>
      </w:tr>
      <w:tr w:rsidR="003645A8" w:rsidRPr="003645A8" w:rsidTr="003645A8">
        <w:trPr>
          <w:gridAfter w:val="1"/>
          <w:wAfter w:w="100" w:type="dxa"/>
          <w:trHeight w:hRule="exact" w:val="327"/>
        </w:trPr>
        <w:tc>
          <w:tcPr>
            <w:tcW w:w="37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ПОЧТА АРКЫЛУУ – АЙЛЫК, ЖЫЛДЫК</w:t>
            </w:r>
          </w:p>
        </w:tc>
        <w:tc>
          <w:tcPr>
            <w:tcW w:w="72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</w:p>
        </w:tc>
        <w:tc>
          <w:tcPr>
            <w:tcW w:w="34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ПОЧТОВАЯ –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y-KG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МЕСЯЧНАЯ, ГОДОВАЯ</w:t>
            </w:r>
          </w:p>
        </w:tc>
        <w:tc>
          <w:tcPr>
            <w:tcW w:w="116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ru-RU"/>
              </w:rPr>
            </w:pPr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8"/>
        <w:gridCol w:w="720"/>
        <w:gridCol w:w="4986"/>
      </w:tblGrid>
      <w:tr w:rsidR="003645A8" w:rsidRPr="00317CD0" w:rsidTr="003645A8">
        <w:tc>
          <w:tcPr>
            <w:tcW w:w="43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45A8" w:rsidRPr="003645A8" w:rsidRDefault="003645A8" w:rsidP="00815A2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ind w:hanging="70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Кыргыз Республикасынын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Улутстаткомунун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815A2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___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22 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ж. 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31.05 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№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bookmarkStart w:id="0" w:name="_GoBack"/>
            <w:bookmarkEnd w:id="0"/>
            <w:r w:rsidR="00815A2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_____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токтому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менен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бекитилген</w:t>
            </w:r>
            <w:proofErr w:type="spellEnd"/>
          </w:p>
        </w:tc>
        <w:tc>
          <w:tcPr>
            <w:tcW w:w="72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Утверждена Постановлением Нацстаткома</w:t>
            </w:r>
          </w:p>
          <w:p w:rsidR="003645A8" w:rsidRPr="003645A8" w:rsidRDefault="003645A8" w:rsidP="00815A21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от 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31.05 </w:t>
            </w:r>
            <w:r w:rsidR="00815A2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20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22 </w:t>
            </w:r>
            <w:r w:rsidR="00815A2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г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. №</w:t>
            </w:r>
            <w:r w:rsidR="00317CD0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3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815A21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___</w:t>
            </w:r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134"/>
        <w:gridCol w:w="4536"/>
      </w:tblGrid>
      <w:tr w:rsidR="003645A8" w:rsidRPr="00317CD0" w:rsidTr="003645A8">
        <w:trPr>
          <w:trHeight w:val="170"/>
        </w:trPr>
        <w:tc>
          <w:tcPr>
            <w:tcW w:w="10064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3645A8" w:rsidRPr="00317CD0" w:rsidTr="003645A8">
        <w:tc>
          <w:tcPr>
            <w:tcW w:w="4394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3645A8" w:rsidRPr="00815A21" w:rsidRDefault="003645A8" w:rsidP="006806F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ЭМДӨӨ</w:t>
            </w:r>
            <w:r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ИШТЕРИНИН</w:t>
            </w:r>
            <w:r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АБАЛЫ</w:t>
            </w:r>
            <w:r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ЖӨН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Ү</w:t>
            </w: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НДӨ</w:t>
            </w:r>
            <w:r w:rsidR="006806F0"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ЖАНА</w:t>
            </w:r>
            <w:r w:rsidR="006806F0"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ЭМДӨӨ</w:t>
            </w:r>
            <w:r w:rsidR="006806F0"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ЖҮРГҮЗҮЛГӨН</w:t>
            </w:r>
            <w:r w:rsidR="006806F0"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АДАМДАРДЫН</w:t>
            </w:r>
            <w:r w:rsidR="006806F0" w:rsidRPr="00815A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КОНТИНГЕНТИ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ОТЧЕТ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3645A8" w:rsidRPr="003645A8" w:rsidRDefault="006806F0" w:rsidP="006806F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ru-RU"/>
              </w:rPr>
              <w:t>О СОСТОЯНИИ ПРИВИВОЧНОЙ РАБОТЫ И КОНТИНГЕНТАХ ПРИВИТЫХ ЛИЦ ПРОТИВ ИНФЕКЦИОННЫХ ЗАБОЛЕВАНИЙ</w:t>
            </w:r>
          </w:p>
        </w:tc>
      </w:tr>
      <w:tr w:rsidR="003645A8" w:rsidRPr="003645A8" w:rsidTr="003645A8">
        <w:trPr>
          <w:trHeight w:val="170"/>
        </w:trPr>
        <w:tc>
          <w:tcPr>
            <w:tcW w:w="10064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45A8" w:rsidRPr="003645A8" w:rsidRDefault="00821A76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y-KG"/>
              </w:rPr>
              <w:t>з</w:t>
            </w:r>
            <w:r w:rsidR="003645A8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а</w:t>
            </w:r>
            <w:r w:rsidR="006806F0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6806F0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_____</w:t>
            </w:r>
            <w:r w:rsidR="003645A8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y-KG"/>
              </w:rPr>
              <w:t xml:space="preserve"> </w:t>
            </w:r>
            <w:r w:rsidR="003645A8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г-ж.(г.) </w:t>
            </w:r>
            <w:proofErr w:type="spellStart"/>
            <w:r w:rsidR="003645A8"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үчүн</w:t>
            </w:r>
            <w:proofErr w:type="spellEnd"/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tbl>
      <w:tblPr>
        <w:tblW w:w="10020" w:type="dxa"/>
        <w:tblInd w:w="2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7"/>
        <w:gridCol w:w="360"/>
        <w:gridCol w:w="4983"/>
      </w:tblGrid>
      <w:tr w:rsidR="003645A8" w:rsidRPr="00317CD0" w:rsidTr="003645A8">
        <w:trPr>
          <w:trHeight w:val="2075"/>
        </w:trPr>
        <w:tc>
          <w:tcPr>
            <w:tcW w:w="46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1.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иштерин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алып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барган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саламаттыкты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сактоо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уюмдары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өздөр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ү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ү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мекемелик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таандыгына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жана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менчиктик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түрлөрүнө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карабастан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Жергиликт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үү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ооруларды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алдын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алуу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жана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мамлекеттик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санитардык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эпидемиологиялык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көзөмөлдөө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борборуна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ОААжМСЭКБ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) –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отчеттук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мезгилден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кийинки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5-күнү;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Жергиликт</w:t>
            </w:r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>үү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ОААжМСЭКБ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аймактык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ОААжМСЭКБ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координаторуна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отчеттук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мезгилден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кийинки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10 -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күнү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Аймактык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ОААжМСЭКБ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координатору – Кыргыз Республикасынын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Саламаттыкты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сактоо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министрлигинин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РЭБ на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отчеттук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мезгилден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кийинки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15 -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күнү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;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4.Кыргыз Республикасынын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Саламаттыкты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сактоо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министрлиги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аймактар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боюнча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белгиленген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мөөнөттө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Кыргыз Республикасынын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Улутстаткомуна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ТАПШЫРЫШАТ</w:t>
            </w:r>
          </w:p>
        </w:tc>
        <w:tc>
          <w:tcPr>
            <w:tcW w:w="36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9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ПРЕДСТАВЛЯЮТ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1.Организации здравоохранения, занимающиеся иммунопрофилактикой, независимо от их ведомственной принадлежности и форм собственности – в территориальный Центр профилактики заболеваний и государственного санитарно-эпидемиологического надзора (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ЦПЗиГСЭН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) 5 числа после отчетного месяца; 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2.Территориальные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ЦПЗиГСЭН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координатору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ЦПЗиГСЭН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по области 10 числа после отчетного месяца;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3.Координатор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ЦПЗиГСЭН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– Р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еспубликанскому центру иммунопрофилактики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Мин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истер</w:t>
            </w:r>
            <w:r w:rsidR="00505D3A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ст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ва здравоохранения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Кыргызской Республики 15 числа после отчетного месяца;</w:t>
            </w:r>
          </w:p>
          <w:p w:rsidR="003645A8" w:rsidRPr="003645A8" w:rsidRDefault="003645A8" w:rsidP="00505D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4. Мин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истер</w:t>
            </w:r>
            <w:r w:rsidR="00505D3A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ст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ky-KG"/>
              </w:rPr>
              <w:t>во здравоохранения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Кыргызской Республики в разрезе районов и областей –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Нацстаткому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Кыргызской Республики в установленные сроки.</w:t>
            </w:r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2"/>
        <w:gridCol w:w="281"/>
        <w:gridCol w:w="399"/>
        <w:gridCol w:w="340"/>
        <w:gridCol w:w="340"/>
        <w:gridCol w:w="341"/>
        <w:gridCol w:w="140"/>
        <w:gridCol w:w="200"/>
        <w:gridCol w:w="208"/>
        <w:gridCol w:w="132"/>
        <w:gridCol w:w="276"/>
        <w:gridCol w:w="64"/>
        <w:gridCol w:w="253"/>
        <w:gridCol w:w="91"/>
        <w:gridCol w:w="341"/>
        <w:gridCol w:w="67"/>
        <w:gridCol w:w="273"/>
        <w:gridCol w:w="135"/>
        <w:gridCol w:w="205"/>
        <w:gridCol w:w="203"/>
        <w:gridCol w:w="137"/>
        <w:gridCol w:w="271"/>
        <w:gridCol w:w="69"/>
        <w:gridCol w:w="476"/>
      </w:tblGrid>
      <w:tr w:rsidR="003645A8" w:rsidRPr="00317CD0" w:rsidTr="003645A8">
        <w:trPr>
          <w:cantSplit/>
        </w:trPr>
        <w:tc>
          <w:tcPr>
            <w:tcW w:w="6663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y-KG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3645A8" w:rsidRPr="003645A8" w:rsidTr="003645A8">
        <w:trPr>
          <w:cantSplit/>
        </w:trPr>
        <w:tc>
          <w:tcPr>
            <w:tcW w:w="6663" w:type="dxa"/>
            <w:gridSpan w:val="7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Ишкана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/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уюмдунаталышы</w:t>
            </w:r>
            <w:proofErr w:type="spellEnd"/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Наименование организации/предприятия  </w:t>
            </w:r>
          </w:p>
        </w:tc>
        <w:tc>
          <w:tcPr>
            <w:tcW w:w="3401" w:type="dxa"/>
            <w:gridSpan w:val="17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ОКПО</w:t>
            </w:r>
          </w:p>
        </w:tc>
      </w:tr>
      <w:tr w:rsidR="003645A8" w:rsidRPr="003645A8" w:rsidTr="003645A8">
        <w:trPr>
          <w:cantSplit/>
        </w:trPr>
        <w:tc>
          <w:tcPr>
            <w:tcW w:w="5103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645A8" w:rsidRPr="00317CD0" w:rsidTr="003645A8">
        <w:trPr>
          <w:cantSplit/>
          <w:trHeight w:val="149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Аймагы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облусу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району,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шаары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калктуу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пункт)</w:t>
            </w:r>
          </w:p>
        </w:tc>
        <w:tc>
          <w:tcPr>
            <w:tcW w:w="4961" w:type="dxa"/>
            <w:gridSpan w:val="2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 xml:space="preserve">СОАТЕ 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(статистикалык орган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тарабынан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толтурулат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)</w:t>
            </w:r>
          </w:p>
        </w:tc>
      </w:tr>
      <w:tr w:rsidR="003645A8" w:rsidRPr="003645A8" w:rsidTr="003645A8">
        <w:trPr>
          <w:cantSplit/>
        </w:trPr>
        <w:tc>
          <w:tcPr>
            <w:tcW w:w="5103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645A8" w:rsidRPr="003645A8" w:rsidRDefault="003645A8" w:rsidP="008B64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Территория (область, район, город, нас</w:t>
            </w:r>
            <w:r w:rsidR="008B6437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еленный 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пункт)</w:t>
            </w:r>
          </w:p>
        </w:tc>
        <w:tc>
          <w:tcPr>
            <w:tcW w:w="4961" w:type="dxa"/>
            <w:gridSpan w:val="22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               (заполняется статистическим органом)</w:t>
            </w:r>
          </w:p>
        </w:tc>
      </w:tr>
      <w:tr w:rsidR="003645A8" w:rsidRPr="003645A8" w:rsidTr="003645A8">
        <w:trPr>
          <w:cantSplit/>
        </w:trPr>
        <w:tc>
          <w:tcPr>
            <w:tcW w:w="10064" w:type="dxa"/>
            <w:gridSpan w:val="24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ky-KG"/>
              </w:rPr>
            </w:pPr>
          </w:p>
        </w:tc>
      </w:tr>
      <w:tr w:rsidR="003645A8" w:rsidRPr="00317CD0" w:rsidTr="003645A8">
        <w:trPr>
          <w:cantSplit/>
        </w:trPr>
        <w:tc>
          <w:tcPr>
            <w:tcW w:w="10064" w:type="dxa"/>
            <w:gridSpan w:val="24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Дареги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(почта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индекси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  <w:proofErr w:type="spellStart"/>
            <w:proofErr w:type="gram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көчөсү,үй</w:t>
            </w:r>
            <w:proofErr w:type="spellEnd"/>
            <w:proofErr w:type="gram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№)                             Телефон               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</w:rPr>
              <w:t>E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</w:rPr>
              <w:t>mail</w:t>
            </w: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электрондук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почта электронная почта)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Адрес (почтовый индекс, улица, № дома)</w:t>
            </w:r>
          </w:p>
        </w:tc>
      </w:tr>
      <w:tr w:rsidR="003645A8" w:rsidRPr="00317CD0" w:rsidTr="003645A8">
        <w:trPr>
          <w:cantSplit/>
          <w:trHeight w:val="195"/>
        </w:trPr>
        <w:tc>
          <w:tcPr>
            <w:tcW w:w="482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3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645A8" w:rsidRPr="00317CD0" w:rsidTr="003645A8">
        <w:trPr>
          <w:cantSplit/>
          <w:trHeight w:val="195"/>
        </w:trPr>
        <w:tc>
          <w:tcPr>
            <w:tcW w:w="4822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645A8" w:rsidRPr="003645A8" w:rsidTr="003645A8">
        <w:trPr>
          <w:cantSplit/>
        </w:trPr>
        <w:tc>
          <w:tcPr>
            <w:tcW w:w="4822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Экономикалык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ишмердиктин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иш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жүзүндөгү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түрү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 xml:space="preserve"> (</w:t>
            </w:r>
            <w:proofErr w:type="spellStart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негизги</w:t>
            </w:r>
            <w:proofErr w:type="spellEnd"/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)</w:t>
            </w:r>
          </w:p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sz w:val="16"/>
                <w:szCs w:val="16"/>
                <w:lang w:val="ru-RU"/>
              </w:rPr>
              <w:t>Фактический вид экономической деятельности (основной)</w:t>
            </w:r>
          </w:p>
        </w:tc>
        <w:tc>
          <w:tcPr>
            <w:tcW w:w="5242" w:type="dxa"/>
            <w:gridSpan w:val="23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  <w:r w:rsidRPr="003645A8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  <w:t>ГКЭД</w:t>
            </w:r>
          </w:p>
        </w:tc>
      </w:tr>
      <w:tr w:rsidR="003645A8" w:rsidRPr="003645A8" w:rsidTr="003645A8">
        <w:trPr>
          <w:cantSplit/>
        </w:trPr>
        <w:tc>
          <w:tcPr>
            <w:tcW w:w="10064" w:type="dxa"/>
            <w:gridSpan w:val="2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645A8" w:rsidRPr="003645A8" w:rsidRDefault="003645A8" w:rsidP="003645A8">
            <w:pPr>
              <w:overflowPunct w:val="0"/>
              <w:autoSpaceDE w:val="0"/>
              <w:autoSpaceDN w:val="0"/>
              <w:adjustRightInd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</w:tr>
    </w:tbl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» </w:t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</w:t>
      </w:r>
      <w:r w:rsidR="008B65EF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20     </w:t>
      </w: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- ж. (г.)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</w:pPr>
      <w:proofErr w:type="spellStart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Аткаруучунун</w:t>
      </w:r>
      <w:proofErr w:type="spellEnd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аты-жөнү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, телефон №</w:t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____________</w:t>
      </w:r>
      <w:r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_________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7200" w:firstLine="720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Фамилия и № телефона исполнителя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proofErr w:type="spellStart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Жетекчи</w:t>
      </w:r>
      <w:proofErr w:type="spellEnd"/>
      <w:r w:rsidRPr="003645A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645A8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  <w:tab/>
      </w:r>
      <w:r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b/>
          <w:sz w:val="16"/>
          <w:szCs w:val="16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ab/>
        <w:t>____________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Руководитель</w:t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ab/>
      </w:r>
      <w:proofErr w:type="spellStart"/>
      <w:r w:rsidR="006806F0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ф</w:t>
      </w:r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амилиясы</w:t>
      </w:r>
      <w:proofErr w:type="spellEnd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, </w:t>
      </w:r>
      <w:proofErr w:type="spellStart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аты</w:t>
      </w:r>
      <w:proofErr w:type="spellEnd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 xml:space="preserve">, </w:t>
      </w:r>
      <w:proofErr w:type="spellStart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атасынын</w:t>
      </w:r>
      <w:proofErr w:type="spellEnd"/>
      <w:r w:rsidRPr="003645A8">
        <w:rPr>
          <w:rFonts w:ascii="Times New Roman" w:eastAsia="Times New Roman" w:hAnsi="Times New Roman" w:cs="Times New Roman"/>
          <w:sz w:val="16"/>
          <w:szCs w:val="16"/>
          <w:lang w:val="ky-KG" w:eastAsia="ru-RU"/>
        </w:rPr>
        <w:t xml:space="preserve"> </w:t>
      </w:r>
      <w:proofErr w:type="spellStart"/>
      <w:r w:rsidRPr="003645A8"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  <w:t>аты</w:t>
      </w:r>
      <w:proofErr w:type="spellEnd"/>
      <w:r w:rsidRPr="003645A8">
        <w:rPr>
          <w:rFonts w:ascii="Times New Roman" w:eastAsia="Times New Roman" w:hAnsi="Times New Roman" w:cs="Times New Roman"/>
          <w:noProof/>
          <w:sz w:val="16"/>
          <w:szCs w:val="1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noProof/>
          <w:sz w:val="16"/>
          <w:szCs w:val="16"/>
          <w:lang w:val="ru-RU" w:eastAsia="ru-RU"/>
        </w:rPr>
        <w:tab/>
      </w:r>
      <w:r w:rsidRPr="003645A8">
        <w:rPr>
          <w:rFonts w:ascii="Times New Roman" w:eastAsia="Times New Roman" w:hAnsi="Times New Roman" w:cs="Times New Roman"/>
          <w:noProof/>
          <w:sz w:val="16"/>
          <w:szCs w:val="16"/>
          <w:lang w:val="ky-KG" w:eastAsia="ru-RU"/>
        </w:rPr>
        <w:tab/>
      </w:r>
      <w:r>
        <w:rPr>
          <w:rFonts w:ascii="Times New Roman" w:eastAsia="Times New Roman" w:hAnsi="Times New Roman" w:cs="Times New Roman"/>
          <w:noProof/>
          <w:sz w:val="16"/>
          <w:szCs w:val="16"/>
          <w:lang w:val="ky-KG" w:eastAsia="ru-RU"/>
        </w:rPr>
        <w:tab/>
      </w:r>
      <w:r>
        <w:rPr>
          <w:rFonts w:ascii="Times New Roman" w:eastAsia="Times New Roman" w:hAnsi="Times New Roman" w:cs="Times New Roman"/>
          <w:noProof/>
          <w:sz w:val="16"/>
          <w:szCs w:val="16"/>
          <w:lang w:val="ky-KG" w:eastAsia="ru-RU"/>
        </w:rPr>
        <w:tab/>
      </w:r>
      <w:r w:rsidRPr="003645A8">
        <w:rPr>
          <w:rFonts w:ascii="Times New Roman" w:eastAsia="Times New Roman" w:hAnsi="Times New Roman" w:cs="Times New Roman"/>
          <w:noProof/>
          <w:sz w:val="16"/>
          <w:szCs w:val="16"/>
          <w:lang w:val="ru-RU" w:eastAsia="ru-RU"/>
        </w:rPr>
        <w:t>колу (подпись)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ind w:left="270"/>
        <w:textAlignment w:val="baseline"/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</w:pPr>
    </w:p>
    <w:p w:rsidR="003645A8" w:rsidRPr="003645A8" w:rsidRDefault="003645A8" w:rsidP="006806F0">
      <w:pPr>
        <w:overflowPunct w:val="0"/>
        <w:autoSpaceDE w:val="0"/>
        <w:autoSpaceDN w:val="0"/>
        <w:adjustRightInd w:val="0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</w:pPr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 xml:space="preserve">Статистикалык </w:t>
      </w:r>
      <w:proofErr w:type="spellStart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отчеттуулукту</w:t>
      </w:r>
      <w:proofErr w:type="spellEnd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 xml:space="preserve"> </w:t>
      </w:r>
      <w:proofErr w:type="spellStart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кабыл</w:t>
      </w:r>
      <w:proofErr w:type="spellEnd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 xml:space="preserve"> </w:t>
      </w:r>
      <w:proofErr w:type="spellStart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алуучу</w:t>
      </w:r>
      <w:proofErr w:type="spellEnd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 xml:space="preserve"> статистикалык </w:t>
      </w:r>
      <w:proofErr w:type="spellStart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органдын</w:t>
      </w:r>
      <w:proofErr w:type="spellEnd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 xml:space="preserve"> </w:t>
      </w:r>
      <w:proofErr w:type="spellStart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координаттары</w:t>
      </w:r>
      <w:proofErr w:type="spellEnd"/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:</w:t>
      </w:r>
    </w:p>
    <w:p w:rsidR="003645A8" w:rsidRPr="003645A8" w:rsidRDefault="003645A8" w:rsidP="006806F0">
      <w:pPr>
        <w:overflowPunct w:val="0"/>
        <w:autoSpaceDE w:val="0"/>
        <w:autoSpaceDN w:val="0"/>
        <w:adjustRightInd w:val="0"/>
        <w:spacing w:after="0" w:line="240" w:lineRule="auto"/>
        <w:ind w:left="270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</w:pPr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Координаты статистического органа, принимающего статистическую отчетность:</w:t>
      </w:r>
    </w:p>
    <w:p w:rsidR="003645A8" w:rsidRPr="003645A8" w:rsidRDefault="003645A8" w:rsidP="003645A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sz w:val="17"/>
          <w:szCs w:val="20"/>
          <w:lang w:val="ru-RU" w:eastAsia="ru-RU"/>
        </w:rPr>
      </w:pPr>
    </w:p>
    <w:p w:rsidR="00DA376E" w:rsidRPr="00D43CEA" w:rsidRDefault="003645A8" w:rsidP="00D43CEA">
      <w:pPr>
        <w:ind w:left="270"/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  <w:lang w:val="ru-RU"/>
        </w:rPr>
      </w:pPr>
      <w:r w:rsidRPr="003645A8"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  <w:t xml:space="preserve">Телефон____________, факс____________ </w:t>
      </w:r>
      <w:r w:rsidRPr="003645A8">
        <w:rPr>
          <w:rFonts w:ascii="Times New Roman" w:eastAsia="Times New Roman" w:hAnsi="Times New Roman" w:cs="Times New Roman"/>
          <w:sz w:val="16"/>
          <w:szCs w:val="20"/>
          <w:lang w:eastAsia="ru-RU"/>
        </w:rPr>
        <w:t>e</w:t>
      </w:r>
      <w:r w:rsidRPr="003645A8"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  <w:t>-</w:t>
      </w:r>
      <w:r w:rsidRPr="003645A8">
        <w:rPr>
          <w:rFonts w:ascii="Times New Roman" w:eastAsia="Times New Roman" w:hAnsi="Times New Roman" w:cs="Times New Roman"/>
          <w:sz w:val="16"/>
          <w:szCs w:val="20"/>
          <w:lang w:eastAsia="ru-RU"/>
        </w:rPr>
        <w:t>mail</w:t>
      </w:r>
      <w:r w:rsidRPr="003645A8">
        <w:rPr>
          <w:rFonts w:ascii="Times New Roman" w:eastAsia="Times New Roman" w:hAnsi="Times New Roman" w:cs="Times New Roman"/>
          <w:sz w:val="16"/>
          <w:szCs w:val="20"/>
          <w:lang w:val="ru-RU" w:eastAsia="ru-RU"/>
        </w:rPr>
        <w:t xml:space="preserve">___________________________, Веб - сайт Нацстаткома - </w:t>
      </w:r>
      <w:r w:rsidRPr="003645A8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www</w:t>
      </w:r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.</w:t>
      </w:r>
      <w:r w:rsidRPr="003645A8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stat</w:t>
      </w:r>
      <w:r w:rsidRPr="003645A8">
        <w:rPr>
          <w:rFonts w:ascii="Times New Roman" w:eastAsia="Times New Roman" w:hAnsi="Times New Roman" w:cs="Times New Roman"/>
          <w:b/>
          <w:sz w:val="16"/>
          <w:szCs w:val="20"/>
          <w:lang w:val="ru-RU" w:eastAsia="ru-RU"/>
        </w:rPr>
        <w:t>.</w:t>
      </w:r>
      <w:r w:rsidRPr="003645A8"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  <w:t>kg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18"/>
          <w:lang w:val="ky-KG"/>
        </w:rPr>
        <w:br w:type="page"/>
      </w:r>
    </w:p>
    <w:p w:rsidR="00D9046C" w:rsidRPr="00552B18" w:rsidRDefault="00D9046C">
      <w:pPr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10440" w:type="dxa"/>
        <w:tblInd w:w="-5" w:type="dxa"/>
        <w:tblLook w:val="04A0" w:firstRow="1" w:lastRow="0" w:firstColumn="1" w:lastColumn="0" w:noHBand="0" w:noVBand="1"/>
      </w:tblPr>
      <w:tblGrid>
        <w:gridCol w:w="3510"/>
        <w:gridCol w:w="810"/>
        <w:gridCol w:w="1980"/>
        <w:gridCol w:w="1710"/>
        <w:gridCol w:w="2430"/>
      </w:tblGrid>
      <w:tr w:rsidR="00D43CEA" w:rsidRPr="001326F2" w:rsidTr="008D685C">
        <w:trPr>
          <w:trHeight w:val="261"/>
        </w:trPr>
        <w:tc>
          <w:tcPr>
            <w:tcW w:w="6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43CEA" w:rsidRPr="001326F2" w:rsidRDefault="00D43CEA" w:rsidP="00D4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C10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Маалымдоо:</w:t>
            </w:r>
          </w:p>
        </w:tc>
        <w:tc>
          <w:tcPr>
            <w:tcW w:w="4140" w:type="dxa"/>
            <w:gridSpan w:val="2"/>
            <w:tcBorders>
              <w:bottom w:val="single" w:sz="4" w:space="0" w:color="auto"/>
            </w:tcBorders>
            <w:vAlign w:val="bottom"/>
          </w:tcPr>
          <w:p w:rsidR="00D43CEA" w:rsidRPr="001326F2" w:rsidRDefault="00D43CEA" w:rsidP="00D43C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C10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Справочно</w:t>
            </w:r>
            <w:proofErr w:type="spellEnd"/>
            <w:r w:rsidRPr="00C10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:</w:t>
            </w:r>
          </w:p>
        </w:tc>
      </w:tr>
      <w:tr w:rsidR="00ED73C3" w:rsidRPr="001326F2" w:rsidTr="00D43CEA">
        <w:trPr>
          <w:trHeight w:val="57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Саптын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коду</w:t>
            </w:r>
          </w:p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Код строки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Бардыгы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адам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Всего, человек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Келгендер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Приезжие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3C3" w:rsidRPr="001326F2" w:rsidRDefault="00ED73C3" w:rsidP="00DA3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ED73C3" w:rsidRPr="001326F2" w:rsidTr="008B6437">
        <w:trPr>
          <w:trHeight w:val="288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А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Б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В</w:t>
            </w:r>
          </w:p>
        </w:tc>
      </w:tr>
      <w:tr w:rsidR="00ED73C3" w:rsidRPr="001326F2" w:rsidTr="008B6437">
        <w:trPr>
          <w:trHeight w:val="251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Төрөлгөн балдар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3C3" w:rsidRPr="001326F2" w:rsidRDefault="00ED73C3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Родилось детей</w:t>
            </w:r>
          </w:p>
        </w:tc>
      </w:tr>
      <w:tr w:rsidR="00ED73C3" w:rsidRPr="00317CD0" w:rsidTr="008B6437">
        <w:trPr>
          <w:trHeight w:val="260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552B18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нын</w:t>
            </w:r>
            <w:proofErr w:type="spellEnd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ичинде</w:t>
            </w:r>
            <w:proofErr w:type="spellEnd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төрө</w:t>
            </w:r>
            <w:proofErr w:type="spellEnd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т </w:t>
            </w:r>
            <w:proofErr w:type="spellStart"/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үйүндө</w:t>
            </w:r>
            <w:proofErr w:type="spellEnd"/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3C3" w:rsidRPr="001326F2" w:rsidRDefault="00552B18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т.ч. в роддоме</w:t>
            </w:r>
          </w:p>
        </w:tc>
      </w:tr>
      <w:tr w:rsidR="00ED73C3" w:rsidRPr="001326F2" w:rsidTr="008B6437">
        <w:trPr>
          <w:trHeight w:val="179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552B18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ү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йүндө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3C3" w:rsidRPr="001326F2" w:rsidRDefault="00552B18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н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а дому</w:t>
            </w:r>
          </w:p>
        </w:tc>
      </w:tr>
      <w:tr w:rsidR="00ED73C3" w:rsidRPr="00317CD0" w:rsidTr="008B6437">
        <w:trPr>
          <w:trHeight w:val="143"/>
        </w:trPr>
        <w:tc>
          <w:tcPr>
            <w:tcW w:w="3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333EE7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АИС 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маалымат боюнча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3C3" w:rsidRPr="001326F2" w:rsidRDefault="00ED73C3" w:rsidP="00A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73C3" w:rsidRPr="001326F2" w:rsidRDefault="00C13392" w:rsidP="00333E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п</w:t>
            </w:r>
            <w:r w:rsidR="00ED73C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о данным </w:t>
            </w:r>
            <w:r w:rsidR="00333EE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АИС о рождении</w:t>
            </w:r>
          </w:p>
        </w:tc>
      </w:tr>
    </w:tbl>
    <w:p w:rsidR="00024225" w:rsidRPr="00D9046C" w:rsidRDefault="00024225" w:rsidP="00ED73C3">
      <w:pPr>
        <w:spacing w:after="0" w:line="240" w:lineRule="auto"/>
        <w:ind w:left="5760" w:hanging="576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ky-KG"/>
        </w:rPr>
      </w:pPr>
    </w:p>
    <w:p w:rsidR="00D9046C" w:rsidRPr="00D9046C" w:rsidRDefault="00D9046C" w:rsidP="00ED73C3">
      <w:pPr>
        <w:spacing w:after="0" w:line="240" w:lineRule="auto"/>
        <w:ind w:left="5760" w:hanging="5760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val="ky-KG"/>
        </w:rPr>
      </w:pPr>
    </w:p>
    <w:tbl>
      <w:tblPr>
        <w:tblW w:w="11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810"/>
        <w:gridCol w:w="720"/>
        <w:gridCol w:w="720"/>
        <w:gridCol w:w="1350"/>
        <w:gridCol w:w="2070"/>
        <w:gridCol w:w="990"/>
      </w:tblGrid>
      <w:tr w:rsidR="00B37BEF" w:rsidRPr="00317CD0" w:rsidTr="00D43CEA">
        <w:trPr>
          <w:trHeight w:val="341"/>
        </w:trPr>
        <w:tc>
          <w:tcPr>
            <w:tcW w:w="60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37BEF" w:rsidRPr="00B37BEF" w:rsidRDefault="00505D3A" w:rsidP="00D4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1.</w:t>
            </w:r>
            <w:r w:rsidR="00B37BEF" w:rsidRPr="00B37BE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 xml:space="preserve"> Календар боюнча а</w:t>
            </w:r>
            <w:r w:rsidR="00B37BEF" w:rsidRPr="00C10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ткарылган алдын алуу эмдөөлөр</w:t>
            </w:r>
          </w:p>
        </w:tc>
        <w:tc>
          <w:tcPr>
            <w:tcW w:w="51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BEF" w:rsidRPr="001326F2" w:rsidRDefault="00505D3A" w:rsidP="0002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1</w:t>
            </w:r>
            <w:r w:rsidR="00B37BEF" w:rsidRPr="00C1099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. Выполненные профилактические прививки в рамках календаря прививок</w:t>
            </w:r>
          </w:p>
        </w:tc>
      </w:tr>
      <w:tr w:rsidR="00F321CE" w:rsidRPr="001326F2" w:rsidTr="00024225">
        <w:trPr>
          <w:trHeight w:val="1272"/>
        </w:trPr>
        <w:tc>
          <w:tcPr>
            <w:tcW w:w="450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Эмдөөлөрдүн түрү</w:t>
            </w:r>
          </w:p>
          <w:p w:rsidR="00ED73C3" w:rsidRPr="001326F2" w:rsidRDefault="00ED73C3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  <w:p w:rsidR="00F321CE" w:rsidRPr="00505D3A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505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Вид прививки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Саптын</w:t>
            </w:r>
          </w:p>
          <w:p w:rsidR="00F321CE" w:rsidRPr="001326F2" w:rsidRDefault="005C1C47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к</w:t>
            </w:r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оду</w:t>
            </w:r>
          </w:p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  <w:p w:rsidR="00F321CE" w:rsidRPr="00505D3A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505D3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Код строки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21CE" w:rsidRPr="001326F2" w:rsidRDefault="00ED73C3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Календардын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негизинде</w:t>
            </w:r>
            <w:proofErr w:type="spellEnd"/>
            <w:r w:rsidR="008359B6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,</w:t>
            </w:r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жасалган</w:t>
            </w:r>
            <w:proofErr w:type="spellEnd"/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эмдөөлөрдүн саны</w:t>
            </w:r>
          </w:p>
          <w:p w:rsidR="008A6631" w:rsidRPr="001326F2" w:rsidRDefault="008A6631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  <w:p w:rsidR="00F321CE" w:rsidRPr="001326F2" w:rsidRDefault="00F321CE" w:rsidP="0063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Количество </w:t>
            </w:r>
            <w:r w:rsidR="00884137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прививок,</w:t>
            </w: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сделанных </w:t>
            </w:r>
            <w:r w:rsidR="003D2D83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 установленные сроки </w:t>
            </w:r>
            <w:r w:rsidR="00634568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календаря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321CE" w:rsidRPr="001326F2" w:rsidRDefault="008A6631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Календардын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м</w:t>
            </w: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өөнөтүнөн</w:t>
            </w:r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өтүп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кеткен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эмдөөлөрдүн саны</w:t>
            </w:r>
          </w:p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Количество прививок, сделанных вне сроков календаря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Бардыгы</w:t>
            </w:r>
          </w:p>
          <w:p w:rsidR="00ED73C3" w:rsidRPr="001326F2" w:rsidRDefault="00ED73C3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  <w:proofErr w:type="spellEnd"/>
          </w:p>
        </w:tc>
      </w:tr>
      <w:tr w:rsidR="00F321CE" w:rsidRPr="001326F2" w:rsidTr="00024225">
        <w:trPr>
          <w:trHeight w:val="192"/>
        </w:trPr>
        <w:tc>
          <w:tcPr>
            <w:tcW w:w="4500" w:type="dxa"/>
            <w:vMerge/>
            <w:shd w:val="clear" w:color="auto" w:fill="auto"/>
            <w:vAlign w:val="center"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План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боюнча</w:t>
            </w:r>
            <w:proofErr w:type="spellEnd"/>
          </w:p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Плановые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Келгендер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Приезжие</w:t>
            </w:r>
          </w:p>
        </w:tc>
        <w:tc>
          <w:tcPr>
            <w:tcW w:w="2070" w:type="dxa"/>
            <w:vMerge/>
            <w:shd w:val="clear" w:color="auto" w:fill="auto"/>
            <w:vAlign w:val="center"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vMerge/>
            <w:shd w:val="clear" w:color="auto" w:fill="auto"/>
            <w:noWrap/>
            <w:vAlign w:val="center"/>
          </w:tcPr>
          <w:p w:rsidR="00F321CE" w:rsidRPr="001326F2" w:rsidRDefault="00F321CE" w:rsidP="00A652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B11C7F" w:rsidRPr="001326F2" w:rsidRDefault="00B11C7F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  <w:hideMark/>
          </w:tcPr>
          <w:p w:rsidR="00B11C7F" w:rsidRPr="001326F2" w:rsidRDefault="00B11C7F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11C7F" w:rsidRPr="001326F2" w:rsidRDefault="00B11C7F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:rsidR="00B11C7F" w:rsidRPr="001326F2" w:rsidRDefault="00DA376E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11C7F" w:rsidRPr="001326F2" w:rsidRDefault="00DA376E" w:rsidP="005F3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1326F2" w:rsidP="00B11C7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ВГВ – 1</w:t>
            </w: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«В» </w:t>
            </w:r>
            <w:proofErr w:type="spellStart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сарык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1326F2" w:rsidRPr="001326F2" w:rsidRDefault="001326F2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гепатита «В»</w:t>
            </w:r>
          </w:p>
          <w:p w:rsidR="00B11C7F" w:rsidRPr="001326F2" w:rsidRDefault="001326F2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B11C7F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төрөт</w:t>
            </w:r>
            <w:proofErr w:type="spellEnd"/>
            <w:r w:rsidR="00B11C7F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B11C7F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үйүндө</w:t>
            </w:r>
            <w:proofErr w:type="spellEnd"/>
            <w:r w:rsidR="00B11C7F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/ в роддоме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F321CE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ED73C3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участкада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/ </w:t>
            </w:r>
            <w:r w:rsidR="00B11C7F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на участке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F321CE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B11C7F" w:rsidP="00132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ВГВ </w:t>
            </w:r>
            <w:r w:rsidR="001326F2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–</w:t>
            </w: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2</w:t>
            </w:r>
            <w:r w:rsid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</w:t>
            </w:r>
            <w:r w:rsidR="001326F2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«В»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сарык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B11C7F" w:rsidRPr="001326F2" w:rsidRDefault="001326F2" w:rsidP="00132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гепатита «В»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F321CE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B11C7F" w:rsidP="00132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ВГВ </w:t>
            </w:r>
            <w:r w:rsidR="001326F2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–</w:t>
            </w: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</w:t>
            </w:r>
            <w:r w:rsidR="001326F2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«В»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сарык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B11C7F" w:rsidRPr="001326F2" w:rsidRDefault="001326F2" w:rsidP="00EC3C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гепатита «В»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F321CE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Default="00F928B9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БЦЖ - 1</w:t>
            </w:r>
            <w:r w:rsidR="001326F2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</w:t>
            </w:r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ргак</w:t>
            </w:r>
            <w:proofErr w:type="spellEnd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учук</w:t>
            </w:r>
            <w:proofErr w:type="spellEnd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1326F2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1326F2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туберкулеза</w:t>
            </w:r>
            <w:r w:rsidR="001326F2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F321CE" w:rsidRPr="001326F2" w:rsidRDefault="001326F2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төрөт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үйүндө</w:t>
            </w:r>
            <w:proofErr w:type="spellEnd"/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/ в роддоме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F321CE" w:rsidRPr="001326F2" w:rsidRDefault="001326F2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участкада / </w:t>
            </w:r>
            <w:proofErr w:type="spellStart"/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321CE"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участке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1326F2" w:rsidP="00132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бОПВ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1</w:t>
            </w: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Шал</w:t>
            </w:r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  <w:p w:rsidR="00F321CE" w:rsidRPr="001326F2" w:rsidRDefault="001326F2" w:rsidP="00132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полиомиелита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C1099A" w:rsidP="00132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бОПВ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2</w:t>
            </w: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Шал</w:t>
            </w:r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  <w:p w:rsidR="00F321CE" w:rsidRPr="001326F2" w:rsidRDefault="001326F2" w:rsidP="00132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полиомиелита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1326F2" w:rsidRPr="001326F2" w:rsidRDefault="00C1099A" w:rsidP="001326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бОПВ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3</w:t>
            </w: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Шал</w:t>
            </w:r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1326F2" w:rsidRPr="001326F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1326F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  <w:p w:rsidR="00F321CE" w:rsidRPr="001326F2" w:rsidRDefault="001326F2" w:rsidP="001326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полиомиелита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341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21CE" w:rsidRPr="001326F2" w:rsidTr="008B6437">
        <w:trPr>
          <w:trHeight w:val="323"/>
        </w:trPr>
        <w:tc>
          <w:tcPr>
            <w:tcW w:w="4500" w:type="dxa"/>
            <w:shd w:val="clear" w:color="000000" w:fill="FFFFFF"/>
            <w:vAlign w:val="center"/>
          </w:tcPr>
          <w:p w:rsidR="00C1099A" w:rsidRPr="00746210" w:rsidRDefault="00F321CE" w:rsidP="00C10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ИПВ </w:t>
            </w:r>
            <w:r w:rsid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– 1</w:t>
            </w:r>
            <w:r w:rsidR="00C1099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Шал </w:t>
            </w:r>
            <w:proofErr w:type="spellStart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ИПВ</w:t>
            </w:r>
          </w:p>
          <w:p w:rsidR="00F321CE" w:rsidRPr="001326F2" w:rsidRDefault="00C1099A" w:rsidP="00C10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полиомиелита ИПВ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4.1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350"/>
        </w:trPr>
        <w:tc>
          <w:tcPr>
            <w:tcW w:w="4500" w:type="dxa"/>
            <w:shd w:val="clear" w:color="000000" w:fill="FFFFFF"/>
            <w:vAlign w:val="center"/>
          </w:tcPr>
          <w:p w:rsidR="00C1099A" w:rsidRPr="00C1099A" w:rsidRDefault="00F321CE" w:rsidP="00C10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ИПВ </w:t>
            </w:r>
            <w:r w:rsidR="00C1099A"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– 2</w:t>
            </w:r>
            <w:r w:rsidR="00C1099A"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Шал </w:t>
            </w:r>
            <w:proofErr w:type="spellStart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C1099A"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ИПВ</w:t>
            </w:r>
          </w:p>
          <w:p w:rsidR="00F321CE" w:rsidRPr="001326F2" w:rsidRDefault="00C1099A" w:rsidP="00C109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</w:rPr>
            </w:pPr>
            <w:r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полиомиелита ИПВ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321CE" w:rsidRPr="00C1099A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C1099A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4.2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F321CE" w:rsidRPr="00C1099A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C1099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5.0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C1099A" w:rsidRDefault="00C1099A" w:rsidP="00F321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Пента – 1</w:t>
            </w: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ХИБ-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русуна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F321CE" w:rsidRPr="00C1099A" w:rsidRDefault="00C1099A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гемофильной инфекции типа В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C1099A" w:rsidRDefault="00F321CE" w:rsidP="00C10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Пента – 2 </w:t>
            </w:r>
            <w:r w:rsidR="00C1099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ХИБ-</w:t>
            </w:r>
            <w:proofErr w:type="spellStart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</w:t>
            </w:r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русуна</w:t>
            </w:r>
            <w:proofErr w:type="spellEnd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F321CE" w:rsidRPr="00C1099A" w:rsidRDefault="00C1099A" w:rsidP="00C1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гемофильной инфекции типа В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C1099A" w:rsidRDefault="00F321CE" w:rsidP="00C1099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Пента – 3 </w:t>
            </w:r>
            <w:r w:rsidR="00C1099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ХИБ-</w:t>
            </w:r>
            <w:proofErr w:type="spellStart"/>
            <w:r w:rsidR="00C1099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</w:t>
            </w:r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русуна</w:t>
            </w:r>
            <w:proofErr w:type="spellEnd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1099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F321CE" w:rsidRPr="00C1099A" w:rsidRDefault="00C1099A" w:rsidP="00C109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гемофильной инфекции типа В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B11C7F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B11C7F" w:rsidRPr="001326F2" w:rsidRDefault="00B11C7F" w:rsidP="00B11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B11C7F" w:rsidRPr="001326F2" w:rsidRDefault="00B11C7F" w:rsidP="00B11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F321CE" w:rsidRPr="00C07CBA" w:rsidRDefault="00F321CE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АКДС-1</w:t>
            </w:r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07CBA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C07CBA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F321CE" w:rsidRPr="00631B89" w:rsidRDefault="00F321CE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АКДС-2</w:t>
            </w:r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07CBA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C07CBA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F321CE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F321CE" w:rsidRPr="00631B89" w:rsidRDefault="00F321CE" w:rsidP="00F321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АКДС-3</w:t>
            </w:r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C07CBA" w:rsidRPr="001326F2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C07CBA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C07CBA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r w:rsidR="00C07CB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F321CE" w:rsidRPr="001326F2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F321CE" w:rsidRPr="00C07CBA" w:rsidRDefault="00F321CE" w:rsidP="00F32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</w:tcPr>
          <w:p w:rsidR="00631B89" w:rsidRPr="00631B89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АКДС-4</w:t>
            </w:r>
            <w:r w:rsidR="00631B8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631B8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Рев</w:t>
            </w:r>
            <w:proofErr w:type="spellStart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631B89" w:rsidRPr="00631B8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  <w:p w:rsidR="008A6631" w:rsidRPr="00631B89" w:rsidRDefault="00631B89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8A6631"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2 </w:t>
            </w:r>
            <w:proofErr w:type="spellStart"/>
            <w:r w:rsidR="008A6631"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8A6631"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="008A6631"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года</w:t>
            </w:r>
            <w:r w:rsidR="008A6631"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8A6631" w:rsidRPr="00631B89" w:rsidRDefault="008359B6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6.4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8A6631" w:rsidRPr="00631B89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8A6631" w:rsidRPr="00C07CBA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lastRenderedPageBreak/>
              <w:t>Жасалган эмдөөлөрдүн бардыгы</w:t>
            </w:r>
          </w:p>
          <w:p w:rsidR="008A6631" w:rsidRPr="005C1C47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</w:t>
            </w:r>
            <w:r w:rsidRPr="005C1C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сделано</w:t>
            </w:r>
            <w:r w:rsidRPr="005C1C4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000000" w:fill="FFFFFF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631B89" w:rsidRPr="00746210" w:rsidRDefault="00631B89" w:rsidP="00631B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ПКВ – 1</w:t>
            </w: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Пневмококк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8A6631" w:rsidRPr="00631B89" w:rsidRDefault="00631B89" w:rsidP="00631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Вакцинация против пневмококковой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631B89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631B89" w:rsidRPr="00746210" w:rsidRDefault="00F928B9" w:rsidP="00631B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ПКВ – 2</w:t>
            </w:r>
            <w:r w:rsidR="00631B8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Пневмококк</w:t>
            </w:r>
            <w:r w:rsidR="00631B8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8A6631" w:rsidRPr="00F928B9" w:rsidRDefault="00631B89" w:rsidP="00631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Вакцинация против пневмококковой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631B89" w:rsidRPr="00746210" w:rsidRDefault="00F928B9" w:rsidP="00631B8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ПКВ – 3</w:t>
            </w:r>
            <w:r w:rsidR="00631B8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Пневмококк</w:t>
            </w:r>
            <w:r w:rsidR="00631B8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631B89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8A6631" w:rsidRPr="00F928B9" w:rsidRDefault="00631B89" w:rsidP="00631B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Вакцинация против пневмококковой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8A6631" w:rsidRPr="001326F2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06172A" w:rsidRPr="00746210" w:rsidRDefault="0006172A" w:rsidP="000617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617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РВ - 1</w:t>
            </w: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Ротавирус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эмдөө</w:t>
            </w:r>
          </w:p>
          <w:p w:rsidR="008A6631" w:rsidRPr="0006172A" w:rsidRDefault="0006172A" w:rsidP="0006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Вакцинация против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отавирусной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06172A" w:rsidRPr="00746210" w:rsidRDefault="0006172A" w:rsidP="000617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617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РВ - 2</w:t>
            </w: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Ротавирус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эмдөө</w:t>
            </w:r>
          </w:p>
          <w:p w:rsidR="008A6631" w:rsidRPr="0006172A" w:rsidRDefault="0006172A" w:rsidP="0006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Вакцинация против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отавирусной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06172A" w:rsidRPr="00746210" w:rsidRDefault="00F928B9" w:rsidP="0006172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РВ - 3</w:t>
            </w:r>
            <w:r w:rsidR="0006172A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Ротавирус</w:t>
            </w:r>
            <w:proofErr w:type="spellEnd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06172A"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эмдөө</w:t>
            </w:r>
          </w:p>
          <w:p w:rsidR="008A6631" w:rsidRPr="00F928B9" w:rsidRDefault="0006172A" w:rsidP="000617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Вакцинация против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отавирусной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инфекции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8A6631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8A6631" w:rsidRPr="001326F2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8A6631" w:rsidRPr="001326F2" w:rsidRDefault="008A6631" w:rsidP="008A66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8A6631" w:rsidRPr="001326F2" w:rsidRDefault="008A6631" w:rsidP="0083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8A6631" w:rsidRPr="001326F2" w:rsidRDefault="008A6631" w:rsidP="0083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8A6631" w:rsidRPr="001326F2" w:rsidRDefault="008A6631" w:rsidP="0083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8A6631" w:rsidRPr="001326F2" w:rsidRDefault="008A6631" w:rsidP="0083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8A6631" w:rsidRPr="001326F2" w:rsidRDefault="008A6631" w:rsidP="008359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961277" w:rsidRPr="00777F69" w:rsidRDefault="00961277" w:rsidP="00777F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АДС </w:t>
            </w:r>
            <w:r w:rsidR="00777F69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–</w:t>
            </w: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1</w:t>
            </w:r>
            <w:r w:rsidR="00777F6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</w:t>
            </w:r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мдөө</w:t>
            </w:r>
            <w:proofErr w:type="spellEnd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77F6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9.1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 - 2</w:t>
            </w:r>
            <w:r w:rsidR="00777F6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 xml:space="preserve"> </w:t>
            </w:r>
            <w:r w:rsidR="00777F6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</w:t>
            </w:r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мдөө</w:t>
            </w:r>
            <w:proofErr w:type="spellEnd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77F69" w:rsidRPr="00631B8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акцинация</w:t>
            </w:r>
            <w:proofErr w:type="spellEnd"/>
            <w:r w:rsidR="00777F6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9.2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АДС </w:t>
            </w:r>
            <w:r w:rsidR="00777F69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–</w:t>
            </w: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3</w:t>
            </w:r>
            <w:r w:rsidR="00777F69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77F69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9.3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</w:tcPr>
          <w:p w:rsidR="00777F69" w:rsidRPr="00777F69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 - 4</w:t>
            </w:r>
            <w:r w:rsidR="00777F69" w:rsidRPr="00777F6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777F69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  <w:p w:rsidR="00961277" w:rsidRPr="00777F69" w:rsidRDefault="00777F69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961277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6 </w:t>
            </w:r>
            <w:proofErr w:type="spellStart"/>
            <w:r w:rsidR="00961277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961277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(лет)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9.4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1326F2" w:rsidTr="008B6437">
        <w:trPr>
          <w:trHeight w:val="288"/>
        </w:trPr>
        <w:tc>
          <w:tcPr>
            <w:tcW w:w="4500" w:type="dxa"/>
            <w:shd w:val="clear" w:color="000000" w:fill="FFFFFF"/>
            <w:vAlign w:val="center"/>
          </w:tcPr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10.0</w:t>
            </w:r>
          </w:p>
        </w:tc>
        <w:tc>
          <w:tcPr>
            <w:tcW w:w="1440" w:type="dxa"/>
            <w:gridSpan w:val="2"/>
            <w:shd w:val="clear" w:color="000000" w:fill="FFFFFF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000000" w:fill="FFFFFF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shd w:val="clear" w:color="000000" w:fill="FFFFFF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961277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</w:tcPr>
          <w:p w:rsidR="00777F69" w:rsidRPr="00777F69" w:rsidRDefault="00961277" w:rsidP="0096127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КПК – 1</w:t>
            </w: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Кызамык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777F69" w:rsidRPr="00777F69" w:rsidRDefault="00777F69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P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кори</w:t>
            </w:r>
          </w:p>
          <w:p w:rsidR="00961277" w:rsidRPr="001326F2" w:rsidRDefault="00777F69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green"/>
                <w:lang w:val="ky-KG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127302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</w:t>
            </w:r>
            <w:r w:rsidR="00127302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127302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127302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(год</w:t>
            </w:r>
            <w:r w:rsidR="00961277"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10.1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auto" w:fill="auto"/>
            <w:vAlign w:val="bottom"/>
          </w:tcPr>
          <w:p w:rsidR="00777F69" w:rsidRPr="00777F69" w:rsidRDefault="00961277" w:rsidP="00777F6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КПК - 2</w:t>
            </w:r>
            <w:r w:rsidR="00777F69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Кызамык</w:t>
            </w:r>
            <w:proofErr w:type="spellEnd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777F69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777F69" w:rsidRPr="00777F69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Ревакцинация против кори</w:t>
            </w:r>
          </w:p>
          <w:p w:rsidR="00961277" w:rsidRPr="001326F2" w:rsidRDefault="00777F69" w:rsidP="00777F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green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ab/>
            </w:r>
            <w:r w:rsidR="00961277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6 жаш</w:t>
            </w:r>
            <w:r w:rsidR="00127302" w:rsidRPr="00777F6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 xml:space="preserve"> (лет)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10.2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777F6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 сделано прививок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11.0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961277" w:rsidRPr="00D9046C" w:rsidTr="008B6437">
        <w:trPr>
          <w:trHeight w:val="288"/>
        </w:trPr>
        <w:tc>
          <w:tcPr>
            <w:tcW w:w="4500" w:type="dxa"/>
            <w:shd w:val="clear" w:color="auto" w:fill="auto"/>
            <w:vAlign w:val="bottom"/>
          </w:tcPr>
          <w:p w:rsidR="00127302" w:rsidRPr="00F928B9" w:rsidRDefault="00F928B9" w:rsidP="0012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ВПЧ - 1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Адамдын</w:t>
            </w:r>
            <w:proofErr w:type="spellEnd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папиллома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вирусуна</w:t>
            </w:r>
            <w:proofErr w:type="spellEnd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</w:t>
            </w:r>
            <w:r w:rsid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вируса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папилломы человека</w:t>
            </w:r>
            <w:r w:rsidR="00D90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127302" w:rsidRPr="00F928B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11 жаш (лет)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11.1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777F6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127302" w:rsidRPr="00D9046C" w:rsidTr="008B6437">
        <w:trPr>
          <w:trHeight w:val="288"/>
        </w:trPr>
        <w:tc>
          <w:tcPr>
            <w:tcW w:w="4500" w:type="dxa"/>
            <w:shd w:val="clear" w:color="auto" w:fill="auto"/>
            <w:vAlign w:val="bottom"/>
          </w:tcPr>
          <w:p w:rsidR="00127302" w:rsidRPr="00D9046C" w:rsidRDefault="00F928B9" w:rsidP="0012730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ВПЧ</w:t>
            </w:r>
            <w:r w:rsidRPr="00D9046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- 2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Адамдын</w:t>
            </w:r>
            <w:proofErr w:type="spellEnd"/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папиллома</w:t>
            </w:r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вирусуна</w:t>
            </w:r>
            <w:proofErr w:type="spellEnd"/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</w:t>
            </w:r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вируса</w:t>
            </w:r>
            <w:r w:rsidR="00D9046C"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папилломы</w:t>
            </w:r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человека</w:t>
            </w:r>
            <w:r w:rsidR="00D90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F928B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11 жаш (лет)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127302" w:rsidRPr="00D9046C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D9046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11.2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127302" w:rsidRPr="00D9046C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127302" w:rsidRPr="00D9046C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127302" w:rsidRPr="00D9046C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127302" w:rsidRPr="00D9046C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77F6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Жасалган эмдөөлөрдүн бардыгы</w:t>
            </w:r>
          </w:p>
          <w:p w:rsidR="00961277" w:rsidRPr="00552B18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Итого</w:t>
            </w:r>
            <w:r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сделано</w:t>
            </w:r>
            <w:r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1326F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прививок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D9046C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D9046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12.0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D9046C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D9046C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961277" w:rsidRPr="00D9046C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D9046C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61277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1326F2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С-М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  <w:proofErr w:type="spellStart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1326F2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F928B9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АДС-М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16 </w:t>
            </w:r>
            <w:proofErr w:type="spellStart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12.2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2070" w:type="dxa"/>
            <w:vAlign w:val="center"/>
          </w:tcPr>
          <w:p w:rsidR="00961277" w:rsidRPr="001326F2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F928B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F928B9" w:rsidRDefault="00961277" w:rsidP="00F92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26</w:t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лет</w:t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12.3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F928B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5C1C47" w:rsidRDefault="00961277" w:rsidP="00F928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36</w:t>
            </w:r>
            <w:r w:rsidR="00F928B9"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F928B9"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="00F928B9"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лет</w:t>
            </w:r>
            <w:r w:rsidR="00F928B9"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12.4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F928B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5C1C47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46 </w:t>
            </w:r>
            <w:proofErr w:type="spellStart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лет</w:t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12.5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961277" w:rsidRPr="00F928B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  <w:hideMark/>
          </w:tcPr>
          <w:p w:rsidR="00961277" w:rsidRPr="005C1C47" w:rsidRDefault="00961277" w:rsidP="00961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="00F928B9" w:rsidRPr="005C1C4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="00F928B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  <w:r w:rsidR="00F928B9"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56 </w:t>
            </w:r>
            <w:proofErr w:type="spellStart"/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лет</w:t>
            </w:r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12.6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961277" w:rsidRPr="00F928B9" w:rsidRDefault="00961277" w:rsidP="00961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</w:p>
        </w:tc>
      </w:tr>
      <w:tr w:rsidR="00D9046C" w:rsidRPr="00F928B9" w:rsidTr="008B6437">
        <w:trPr>
          <w:trHeight w:val="288"/>
        </w:trPr>
        <w:tc>
          <w:tcPr>
            <w:tcW w:w="4500" w:type="dxa"/>
            <w:shd w:val="clear" w:color="auto" w:fill="auto"/>
            <w:vAlign w:val="center"/>
          </w:tcPr>
          <w:p w:rsidR="00D9046C" w:rsidRDefault="00D9046C" w:rsidP="00D9046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P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-</w:t>
            </w:r>
            <w:r w:rsidRPr="00F928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</w:t>
            </w: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Башкалар</w:t>
            </w:r>
            <w:proofErr w:type="spellEnd"/>
          </w:p>
          <w:p w:rsidR="00D9046C" w:rsidRPr="00D9046C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928B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Другие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9046C" w:rsidRPr="00F928B9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12.7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D9046C" w:rsidRPr="00F928B9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D9046C" w:rsidRPr="00F928B9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2070" w:type="dxa"/>
            <w:vAlign w:val="center"/>
          </w:tcPr>
          <w:p w:rsidR="00D9046C" w:rsidRPr="00F928B9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green"/>
                <w:lang w:val="ru-RU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D9046C" w:rsidRPr="00F928B9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D9046C" w:rsidRDefault="00D9046C"/>
    <w:p w:rsidR="00D9046C" w:rsidRDefault="00D9046C">
      <w:r>
        <w:br w:type="page"/>
      </w:r>
    </w:p>
    <w:tbl>
      <w:tblPr>
        <w:tblW w:w="11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2"/>
        <w:gridCol w:w="743"/>
        <w:gridCol w:w="1620"/>
        <w:gridCol w:w="180"/>
        <w:gridCol w:w="1620"/>
        <w:gridCol w:w="1710"/>
        <w:gridCol w:w="1445"/>
      </w:tblGrid>
      <w:tr w:rsidR="00D9046C" w:rsidRPr="00317CD0" w:rsidTr="00D9046C">
        <w:trPr>
          <w:trHeight w:val="557"/>
        </w:trPr>
        <w:tc>
          <w:tcPr>
            <w:tcW w:w="62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046C" w:rsidRPr="00024225" w:rsidRDefault="00505D3A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lastRenderedPageBreak/>
              <w:t>2</w:t>
            </w:r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. 1 </w:t>
            </w:r>
            <w:proofErr w:type="spellStart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жашка</w:t>
            </w:r>
            <w:proofErr w:type="spellEnd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чейинки</w:t>
            </w:r>
            <w:proofErr w:type="spellEnd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балдар</w:t>
            </w:r>
            <w:proofErr w:type="spellEnd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арасында</w:t>
            </w:r>
            <w:proofErr w:type="spellEnd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Пента-вакцина (АКДС-ВГВ-</w:t>
            </w:r>
            <w:proofErr w:type="spellStart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Хиб</w:t>
            </w:r>
            <w:proofErr w:type="spellEnd"/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  <w:p w:rsidR="00D9046C" w:rsidRPr="00024225" w:rsidRDefault="00D9046C" w:rsidP="008B64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боюнча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мед</w:t>
            </w:r>
            <w:r w:rsidR="008B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ициналык</w:t>
            </w:r>
            <w:proofErr w:type="spellEnd"/>
            <w:r w:rsidR="008B643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бошотуулардын</w:t>
            </w:r>
            <w:proofErr w:type="spellEnd"/>
            <w:proofErr w:type="gramEnd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саны</w:t>
            </w:r>
          </w:p>
        </w:tc>
        <w:tc>
          <w:tcPr>
            <w:tcW w:w="49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9046C" w:rsidRPr="00024225" w:rsidRDefault="00505D3A" w:rsidP="00D90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DD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2</w:t>
            </w:r>
            <w:r w:rsidR="00D9046C" w:rsidRPr="00DD1F3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.</w:t>
            </w:r>
            <w:r w:rsidR="00D9046C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Количество медицинских отводов по Пента-вакцине </w:t>
            </w:r>
          </w:p>
          <w:p w:rsidR="00D9046C" w:rsidRPr="00024225" w:rsidRDefault="00D9046C" w:rsidP="00D904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(АКДС-ВГВ-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Хиб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 среди детей до 1 года</w:t>
            </w:r>
          </w:p>
        </w:tc>
      </w:tr>
      <w:tr w:rsidR="00D9046C" w:rsidRPr="00024225" w:rsidTr="00D9046C">
        <w:trPr>
          <w:trHeight w:val="557"/>
        </w:trPr>
        <w:tc>
          <w:tcPr>
            <w:tcW w:w="3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Эмдөөлөрдүн түрү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прививки</w:t>
            </w:r>
            <w:proofErr w:type="spellEnd"/>
          </w:p>
        </w:tc>
        <w:tc>
          <w:tcPr>
            <w:tcW w:w="7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Саптын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коду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строки</w:t>
            </w:r>
            <w:proofErr w:type="spellEnd"/>
          </w:p>
        </w:tc>
        <w:tc>
          <w:tcPr>
            <w:tcW w:w="513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Медициналык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бошотуулар</w:t>
            </w:r>
            <w:proofErr w:type="spellEnd"/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Количество медицинских отводов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Бардыгы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Всего</w:t>
            </w:r>
          </w:p>
        </w:tc>
      </w:tr>
      <w:tr w:rsidR="00D9046C" w:rsidRPr="00024225" w:rsidTr="00D9046C">
        <w:trPr>
          <w:trHeight w:val="575"/>
        </w:trPr>
        <w:tc>
          <w:tcPr>
            <w:tcW w:w="3842" w:type="dxa"/>
            <w:vMerge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Убактылуу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Временных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Узакка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Длительных</w:t>
            </w:r>
            <w:proofErr w:type="spellEnd"/>
          </w:p>
        </w:tc>
        <w:tc>
          <w:tcPr>
            <w:tcW w:w="1710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Дайыма</w:t>
            </w:r>
          </w:p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Постоянных</w:t>
            </w:r>
            <w:proofErr w:type="spellEnd"/>
          </w:p>
        </w:tc>
        <w:tc>
          <w:tcPr>
            <w:tcW w:w="1445" w:type="dxa"/>
            <w:vMerge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9046C" w:rsidRPr="00024225" w:rsidTr="00333EE7">
        <w:trPr>
          <w:trHeight w:val="288"/>
        </w:trPr>
        <w:tc>
          <w:tcPr>
            <w:tcW w:w="3842" w:type="dxa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43" w:type="dxa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1800" w:type="dxa"/>
            <w:gridSpan w:val="2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620" w:type="dxa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0" w:type="dxa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45" w:type="dxa"/>
            <w:shd w:val="clear" w:color="auto" w:fill="auto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D9046C" w:rsidRPr="00024225" w:rsidTr="008B6437">
        <w:trPr>
          <w:trHeight w:val="251"/>
        </w:trPr>
        <w:tc>
          <w:tcPr>
            <w:tcW w:w="3842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Пента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1 (АКДС-ВГВ-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Хиб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9046C" w:rsidRPr="00024225" w:rsidTr="008B6437">
        <w:trPr>
          <w:trHeight w:val="251"/>
        </w:trPr>
        <w:tc>
          <w:tcPr>
            <w:tcW w:w="3842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Пента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2 (АКДС-ВГВ-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Хиб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9046C" w:rsidRPr="00024225" w:rsidTr="008B6437">
        <w:trPr>
          <w:trHeight w:val="233"/>
        </w:trPr>
        <w:tc>
          <w:tcPr>
            <w:tcW w:w="3842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Пента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– 3 (АКДС-ВГВ-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Хиб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743" w:type="dxa"/>
            <w:shd w:val="clear" w:color="auto" w:fill="auto"/>
            <w:vAlign w:val="center"/>
            <w:hideMark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:rsidR="00D9046C" w:rsidRPr="00024225" w:rsidRDefault="00D9046C" w:rsidP="00D90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127302" w:rsidRPr="00D9046C" w:rsidRDefault="00127302" w:rsidP="00B763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046C" w:rsidRPr="00D9046C" w:rsidRDefault="00D9046C" w:rsidP="00B763D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1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5"/>
        <w:gridCol w:w="731"/>
        <w:gridCol w:w="1693"/>
        <w:gridCol w:w="1163"/>
        <w:gridCol w:w="547"/>
        <w:gridCol w:w="1530"/>
        <w:gridCol w:w="2159"/>
        <w:gridCol w:w="992"/>
      </w:tblGrid>
      <w:tr w:rsidR="00B37BEF" w:rsidRPr="00317CD0" w:rsidTr="00F83499">
        <w:trPr>
          <w:trHeight w:val="458"/>
        </w:trPr>
        <w:tc>
          <w:tcPr>
            <w:tcW w:w="59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BEF" w:rsidRPr="00024225" w:rsidRDefault="00505D3A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y-KG"/>
              </w:rPr>
              <w:t>3</w:t>
            </w:r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14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жашка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чейинки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балдардын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арасында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эмдөөдөн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баш</w:t>
            </w:r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тартуулардын</w:t>
            </w:r>
            <w:proofErr w:type="spellEnd"/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саны</w:t>
            </w:r>
          </w:p>
        </w:tc>
        <w:tc>
          <w:tcPr>
            <w:tcW w:w="52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BEF" w:rsidRPr="00024225" w:rsidRDefault="00505D3A" w:rsidP="0002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y-KG"/>
              </w:rPr>
              <w:t>3</w:t>
            </w:r>
            <w:r w:rsidR="00B37BEF" w:rsidRPr="00024225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. Количество отказов от профилактических прививок среди детей до 14 лет</w:t>
            </w:r>
          </w:p>
        </w:tc>
      </w:tr>
      <w:tr w:rsidR="00127302" w:rsidRPr="00317CD0" w:rsidTr="00F83499">
        <w:trPr>
          <w:trHeight w:val="458"/>
        </w:trPr>
        <w:tc>
          <w:tcPr>
            <w:tcW w:w="234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Жашы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Возраст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Саптын коду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строки</w:t>
            </w:r>
            <w:proofErr w:type="spellEnd"/>
          </w:p>
        </w:tc>
        <w:tc>
          <w:tcPr>
            <w:tcW w:w="169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Алдын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алуу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эмдөөдөн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бащ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тартуунун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саны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Общее количество отказов от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профпрививок</w:t>
            </w:r>
            <w:proofErr w:type="spellEnd"/>
          </w:p>
        </w:tc>
        <w:tc>
          <w:tcPr>
            <w:tcW w:w="639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Алдын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алуу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эмдөөлөрдөн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баш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тартуу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санынын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себептери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боюнча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: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Количество отказов от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профпрививок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причине:</w:t>
            </w:r>
          </w:p>
        </w:tc>
      </w:tr>
      <w:tr w:rsidR="00127302" w:rsidRPr="00024225" w:rsidTr="00F83499">
        <w:trPr>
          <w:trHeight w:val="890"/>
        </w:trPr>
        <w:tc>
          <w:tcPr>
            <w:tcW w:w="2345" w:type="dxa"/>
            <w:vMerge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31" w:type="dxa"/>
            <w:vMerge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693" w:type="dxa"/>
            <w:vMerge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шектенүү коопсуздук эмдөөгө 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сомнения в безопасности иммунизации</w:t>
            </w: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диний көз караш боюнча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религиозных взглядов</w:t>
            </w: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эмдөөнүн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пайдасы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жөнүндө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маалыматтары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жоктугу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отсутствие информации о пользе иммунизации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Башка себептер</w:t>
            </w:r>
          </w:p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другие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причины</w:t>
            </w:r>
            <w:proofErr w:type="spellEnd"/>
          </w:p>
        </w:tc>
      </w:tr>
      <w:tr w:rsidR="00127302" w:rsidRPr="00024225" w:rsidTr="00F83499">
        <w:trPr>
          <w:trHeight w:val="288"/>
        </w:trPr>
        <w:tc>
          <w:tcPr>
            <w:tcW w:w="2345" w:type="dxa"/>
            <w:vMerge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vMerge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693" w:type="dxa"/>
            <w:shd w:val="clear" w:color="auto" w:fill="auto"/>
            <w:noWrap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</w:t>
            </w:r>
            <w:proofErr w:type="spellEnd"/>
          </w:p>
        </w:tc>
        <w:tc>
          <w:tcPr>
            <w:tcW w:w="1710" w:type="dxa"/>
            <w:gridSpan w:val="2"/>
            <w:shd w:val="clear" w:color="auto" w:fill="auto"/>
            <w:noWrap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</w:t>
            </w:r>
            <w:proofErr w:type="spellEnd"/>
          </w:p>
        </w:tc>
        <w:tc>
          <w:tcPr>
            <w:tcW w:w="1530" w:type="dxa"/>
            <w:shd w:val="clear" w:color="auto" w:fill="auto"/>
            <w:noWrap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</w:t>
            </w:r>
            <w:proofErr w:type="spellEnd"/>
          </w:p>
        </w:tc>
        <w:tc>
          <w:tcPr>
            <w:tcW w:w="2159" w:type="dxa"/>
            <w:shd w:val="clear" w:color="auto" w:fill="auto"/>
            <w:noWrap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лиц</w:t>
            </w:r>
            <w:proofErr w:type="spellEnd"/>
          </w:p>
        </w:tc>
      </w:tr>
      <w:tr w:rsidR="00127302" w:rsidRPr="00024225" w:rsidTr="008B6437">
        <w:trPr>
          <w:trHeight w:val="206"/>
        </w:trPr>
        <w:tc>
          <w:tcPr>
            <w:tcW w:w="2345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731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1693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1710" w:type="dxa"/>
            <w:gridSpan w:val="2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2</w:t>
            </w:r>
          </w:p>
        </w:tc>
        <w:tc>
          <w:tcPr>
            <w:tcW w:w="1530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2159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5</w:t>
            </w:r>
          </w:p>
        </w:tc>
      </w:tr>
      <w:tr w:rsidR="00127302" w:rsidRPr="00024225" w:rsidTr="008B6437">
        <w:trPr>
          <w:trHeight w:val="305"/>
        </w:trPr>
        <w:tc>
          <w:tcPr>
            <w:tcW w:w="2345" w:type="dxa"/>
            <w:shd w:val="clear" w:color="auto" w:fill="auto"/>
            <w:vAlign w:val="center"/>
            <w:hideMark/>
          </w:tcPr>
          <w:p w:rsidR="00127302" w:rsidRPr="00024225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1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жашка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чейин</w:t>
            </w:r>
            <w:proofErr w:type="spellEnd"/>
            <w:r w:rsidR="003D2D83"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/</w:t>
            </w: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до 1 года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1.0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7302" w:rsidRPr="00024225" w:rsidTr="008B6437">
        <w:trPr>
          <w:trHeight w:val="287"/>
        </w:trPr>
        <w:tc>
          <w:tcPr>
            <w:tcW w:w="2345" w:type="dxa"/>
            <w:shd w:val="clear" w:color="auto" w:fill="auto"/>
            <w:vAlign w:val="center"/>
            <w:hideMark/>
          </w:tcPr>
          <w:p w:rsidR="00127302" w:rsidRPr="00024225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 – 5</w:t>
            </w:r>
            <w:r w:rsidR="00961A7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лет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7302" w:rsidRPr="00024225" w:rsidTr="008B6437">
        <w:trPr>
          <w:trHeight w:val="269"/>
        </w:trPr>
        <w:tc>
          <w:tcPr>
            <w:tcW w:w="2345" w:type="dxa"/>
            <w:shd w:val="clear" w:color="auto" w:fill="auto"/>
            <w:vAlign w:val="center"/>
            <w:hideMark/>
          </w:tcPr>
          <w:p w:rsidR="00127302" w:rsidRPr="00024225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6 </w:t>
            </w:r>
            <w:r w:rsidR="00961A7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–</w:t>
            </w: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10</w:t>
            </w:r>
            <w:r w:rsidR="00961A7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лет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7302" w:rsidRPr="00024225" w:rsidTr="008B6437">
        <w:trPr>
          <w:trHeight w:val="251"/>
        </w:trPr>
        <w:tc>
          <w:tcPr>
            <w:tcW w:w="2345" w:type="dxa"/>
            <w:shd w:val="clear" w:color="auto" w:fill="auto"/>
            <w:vAlign w:val="center"/>
            <w:hideMark/>
          </w:tcPr>
          <w:p w:rsidR="00127302" w:rsidRPr="00024225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11-14</w:t>
            </w:r>
            <w:r w:rsidR="00961A7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лет</w:t>
            </w:r>
          </w:p>
        </w:tc>
        <w:tc>
          <w:tcPr>
            <w:tcW w:w="731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693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9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7302" w:rsidRPr="00024225" w:rsidTr="008B6437">
        <w:trPr>
          <w:trHeight w:val="242"/>
        </w:trPr>
        <w:tc>
          <w:tcPr>
            <w:tcW w:w="2345" w:type="dxa"/>
            <w:shd w:val="clear" w:color="auto" w:fill="auto"/>
            <w:vAlign w:val="center"/>
          </w:tcPr>
          <w:p w:rsidR="00127302" w:rsidRPr="00024225" w:rsidRDefault="00127302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Бардык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/ Всего</w:t>
            </w:r>
          </w:p>
        </w:tc>
        <w:tc>
          <w:tcPr>
            <w:tcW w:w="731" w:type="dxa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2.0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10" w:type="dxa"/>
            <w:gridSpan w:val="2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59" w:type="dxa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27302" w:rsidRPr="00024225" w:rsidRDefault="00127302" w:rsidP="00ED7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9046C" w:rsidRPr="00D9046C" w:rsidRDefault="00D9046C" w:rsidP="00D904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046C" w:rsidRPr="00D9046C" w:rsidRDefault="00D9046C" w:rsidP="00D9046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11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0"/>
        <w:gridCol w:w="806"/>
        <w:gridCol w:w="676"/>
        <w:gridCol w:w="720"/>
        <w:gridCol w:w="727"/>
        <w:gridCol w:w="720"/>
        <w:gridCol w:w="443"/>
        <w:gridCol w:w="283"/>
        <w:gridCol w:w="714"/>
        <w:gridCol w:w="810"/>
        <w:gridCol w:w="720"/>
        <w:gridCol w:w="720"/>
        <w:gridCol w:w="1082"/>
        <w:gridCol w:w="899"/>
      </w:tblGrid>
      <w:tr w:rsidR="00B37BEF" w:rsidRPr="00505D3A" w:rsidTr="00F83499">
        <w:trPr>
          <w:trHeight w:val="369"/>
        </w:trPr>
        <w:tc>
          <w:tcPr>
            <w:tcW w:w="5932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7BEF" w:rsidRPr="00024225" w:rsidRDefault="00505D3A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05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4</w:t>
            </w:r>
            <w:r w:rsidR="00B37BEF" w:rsidRPr="00505D3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Эпидемиологиялык көрсөтүүлөр боюнча эмдөөлөр</w:t>
            </w:r>
          </w:p>
        </w:tc>
        <w:tc>
          <w:tcPr>
            <w:tcW w:w="5228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7BEF" w:rsidRPr="00024225" w:rsidRDefault="00505D3A" w:rsidP="0002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4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. Вакцинация по эпидемиологическим показаниям</w:t>
            </w:r>
          </w:p>
        </w:tc>
      </w:tr>
      <w:tr w:rsidR="007916CD" w:rsidRPr="00024225" w:rsidTr="00F83499">
        <w:trPr>
          <w:trHeight w:val="504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Эмдөөлөрдүн түрү</w:t>
            </w:r>
          </w:p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прививки</w:t>
            </w:r>
            <w:proofErr w:type="spellEnd"/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Саптын</w:t>
            </w:r>
          </w:p>
          <w:p w:rsidR="007916CD" w:rsidRPr="00024225" w:rsidRDefault="005C1C47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к</w:t>
            </w:r>
            <w:r w:rsidR="007916CD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оду</w:t>
            </w:r>
          </w:p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строки</w:t>
            </w:r>
            <w:proofErr w:type="spellEnd"/>
          </w:p>
        </w:tc>
        <w:tc>
          <w:tcPr>
            <w:tcW w:w="76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Жасалган эмдөөлөрдүн саны, жашка карата</w:t>
            </w:r>
          </w:p>
          <w:p w:rsidR="007916CD" w:rsidRPr="00024225" w:rsidRDefault="007916CD" w:rsidP="00462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Количество сделанных прививок 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по возрасту</w:t>
            </w:r>
            <w:r w:rsidR="008B643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, лет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6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Бардыгы Всего</w:t>
            </w:r>
          </w:p>
        </w:tc>
      </w:tr>
      <w:tr w:rsidR="00884137" w:rsidRPr="00024225" w:rsidTr="00F83499">
        <w:trPr>
          <w:trHeight w:val="50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</w:tc>
        <w:tc>
          <w:tcPr>
            <w:tcW w:w="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17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887BAD" w:rsidRDefault="00887BA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  <w:r w:rsidRPr="00887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val="ru-RU"/>
              </w:rPr>
              <w:t>18-28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887BAD" w:rsidRDefault="00887BA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val="ru-RU"/>
              </w:rPr>
            </w:pPr>
            <w:r w:rsidRPr="00887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val="ru-RU"/>
              </w:rPr>
              <w:t>29</w:t>
            </w:r>
            <w:r w:rsidR="007916CD" w:rsidRPr="00887BAD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val="ru-RU"/>
              </w:rPr>
              <w:t>-39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40-49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50-59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60-69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70-79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80-89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90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жаштан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өйдө</w:t>
            </w:r>
          </w:p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старше 90</w:t>
            </w:r>
          </w:p>
        </w:tc>
        <w:tc>
          <w:tcPr>
            <w:tcW w:w="8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6CD" w:rsidRPr="00024225" w:rsidRDefault="007916CD" w:rsidP="007916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</w:p>
        </w:tc>
      </w:tr>
      <w:tr w:rsidR="0025103C" w:rsidRPr="00024225" w:rsidTr="008B6437">
        <w:trPr>
          <w:trHeight w:val="288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4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9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6247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799" w:rsidRPr="00024225" w:rsidRDefault="00624799" w:rsidP="005E6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11</w:t>
            </w:r>
          </w:p>
        </w:tc>
      </w:tr>
      <w:tr w:rsidR="00D87F75" w:rsidRPr="00024225" w:rsidTr="008B6437">
        <w:trPr>
          <w:trHeight w:val="288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COVID-19</w:t>
            </w:r>
            <w:r w:rsidR="00894433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- 1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1.0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81B" w:rsidRPr="00024225" w:rsidRDefault="0056581B" w:rsidP="0056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</w:tr>
      <w:tr w:rsidR="00894433" w:rsidRPr="00024225" w:rsidTr="008B6437">
        <w:trPr>
          <w:trHeight w:val="288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COVID-19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- 2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433" w:rsidRPr="00024225" w:rsidRDefault="009856AE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2.0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</w:tr>
      <w:tr w:rsidR="00894433" w:rsidRPr="00024225" w:rsidTr="008B6437">
        <w:trPr>
          <w:trHeight w:val="288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COVID-19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- 3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433" w:rsidRPr="00024225" w:rsidRDefault="009856AE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3.0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433" w:rsidRPr="00024225" w:rsidRDefault="00894433" w:rsidP="008944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8D685C" w:rsidRDefault="008D685C"/>
    <w:p w:rsidR="008D685C" w:rsidRDefault="008D685C">
      <w:r>
        <w:br w:type="page"/>
      </w:r>
    </w:p>
    <w:tbl>
      <w:tblPr>
        <w:tblW w:w="111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5"/>
        <w:gridCol w:w="630"/>
        <w:gridCol w:w="990"/>
        <w:gridCol w:w="810"/>
        <w:gridCol w:w="810"/>
        <w:gridCol w:w="77"/>
        <w:gridCol w:w="733"/>
        <w:gridCol w:w="1080"/>
        <w:gridCol w:w="990"/>
        <w:gridCol w:w="810"/>
        <w:gridCol w:w="806"/>
        <w:gridCol w:w="899"/>
      </w:tblGrid>
      <w:tr w:rsidR="00B37BEF" w:rsidRPr="00505D3A" w:rsidTr="008D685C">
        <w:trPr>
          <w:trHeight w:val="171"/>
        </w:trPr>
        <w:tc>
          <w:tcPr>
            <w:tcW w:w="584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4225" w:rsidRPr="00024225" w:rsidRDefault="00505D3A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lastRenderedPageBreak/>
              <w:t>5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. </w:t>
            </w:r>
            <w:proofErr w:type="spellStart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Эмдөөлөрдүн</w:t>
            </w:r>
            <w:proofErr w:type="spellEnd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чыгымы</w:t>
            </w:r>
            <w:proofErr w:type="spellEnd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(доза </w:t>
            </w:r>
            <w:proofErr w:type="spellStart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менен</w:t>
            </w:r>
            <w:proofErr w:type="spellEnd"/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531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37BEF" w:rsidRPr="00024225" w:rsidRDefault="00505D3A" w:rsidP="0002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5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. </w:t>
            </w:r>
            <w:r w:rsidR="00B37BEF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Расход вакцины (в дозах)</w:t>
            </w:r>
          </w:p>
        </w:tc>
      </w:tr>
      <w:tr w:rsidR="00F83499" w:rsidRPr="00024225" w:rsidTr="008D685C">
        <w:trPr>
          <w:trHeight w:val="480"/>
        </w:trPr>
        <w:tc>
          <w:tcPr>
            <w:tcW w:w="252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Эмдөөлөрдүн түрү 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Виды вакцин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Саптын</w:t>
            </w:r>
          </w:p>
          <w:p w:rsidR="00B763D3" w:rsidRPr="00024225" w:rsidRDefault="005C1C47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к</w:t>
            </w:r>
            <w:r w:rsidR="00B763D3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оду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Код строки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Отчеттук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мезгилдин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башына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карата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калдык</w:t>
            </w:r>
            <w:proofErr w:type="spellEnd"/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Остаток на начало отчетного периода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Алынды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Получено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Берилди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Выдано</w:t>
            </w:r>
            <w:proofErr w:type="spellEnd"/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272CF4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Чыгым</w:t>
            </w:r>
          </w:p>
          <w:p w:rsidR="00B763D3" w:rsidRPr="00024225" w:rsidRDefault="00D87F75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272CF4" w:rsidRPr="008D685C" w:rsidRDefault="008D685C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Чыгымдын көрсөткүчү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Показатель расхода вакцины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Эсептен чыгарылды</w:t>
            </w:r>
          </w:p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Списано</w:t>
            </w:r>
            <w:proofErr w:type="spellEnd"/>
          </w:p>
        </w:tc>
        <w:tc>
          <w:tcPr>
            <w:tcW w:w="251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Остаток</w:t>
            </w:r>
            <w:proofErr w:type="spellEnd"/>
          </w:p>
        </w:tc>
      </w:tr>
      <w:tr w:rsidR="00F83499" w:rsidRPr="00317CD0" w:rsidTr="008D685C">
        <w:trPr>
          <w:trHeight w:val="989"/>
        </w:trPr>
        <w:tc>
          <w:tcPr>
            <w:tcW w:w="2525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3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ОЗ ПМСП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Склад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рай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гор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ЦПЗиГСЭН</w:t>
            </w:r>
            <w:proofErr w:type="spellEnd"/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272CF4" w:rsidP="001273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Склад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ЦПЗ</w:t>
            </w:r>
            <w:r w:rsidR="00B763D3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</w:t>
            </w:r>
            <w:proofErr w:type="spellEnd"/>
            <w:r w:rsidR="00B763D3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ГСЭН по области</w:t>
            </w:r>
          </w:p>
        </w:tc>
      </w:tr>
      <w:tr w:rsidR="008D685C" w:rsidRPr="00024225" w:rsidTr="008B6437">
        <w:trPr>
          <w:trHeight w:val="288"/>
        </w:trPr>
        <w:tc>
          <w:tcPr>
            <w:tcW w:w="2525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63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99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1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1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810" w:type="dxa"/>
            <w:gridSpan w:val="2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9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810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806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899" w:type="dxa"/>
            <w:shd w:val="clear" w:color="auto" w:fill="auto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8D685C" w:rsidRDefault="00F83499" w:rsidP="008D68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»-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сарык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</w:p>
          <w:p w:rsidR="00B763D3" w:rsidRPr="00F83499" w:rsidRDefault="00F83499" w:rsidP="008D68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 против гепатита «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8D685C" w:rsidRDefault="00B763D3" w:rsidP="00B76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БЦЖ</w:t>
            </w:r>
            <w:r w:rsid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кургак</w:t>
            </w:r>
            <w:proofErr w:type="spellEnd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учукка</w:t>
            </w:r>
            <w:proofErr w:type="spellEnd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туберкулеза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2.0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F83499" w:rsidRPr="00F83499" w:rsidRDefault="00F83499" w:rsidP="00F834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-ш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ал</w:t>
            </w:r>
            <w:r w:rsidRP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F83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полиомиелита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3.0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F83499" w:rsidRPr="00746210" w:rsidRDefault="00F83499" w:rsidP="00F834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ИПВ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-шал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96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полиомиелита</w:t>
            </w:r>
            <w:r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B763D3"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ИПВ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4.0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F83499" w:rsidRPr="00961A79" w:rsidRDefault="00B763D3" w:rsidP="00F834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АКДС</w:t>
            </w:r>
            <w:r w:rsid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-к</w:t>
            </w:r>
            <w:proofErr w:type="spellStart"/>
            <w:r w:rsidR="00F8349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ептөөргө</w:t>
            </w:r>
            <w:proofErr w:type="spellEnd"/>
            <w:r w:rsidR="00F83499"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F8349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F83499"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83499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83499"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F83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</w:t>
            </w:r>
            <w:proofErr w:type="spellEnd"/>
            <w:r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P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5.0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F83499" w:rsidRPr="008D685C" w:rsidRDefault="00B763D3" w:rsidP="00B76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</w:t>
            </w:r>
            <w:r w:rsid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-к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ептөөргө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8349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В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акцина</w:t>
            </w:r>
            <w:proofErr w:type="spellEnd"/>
            <w:r w:rsidRPr="00815A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Pr="00815A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Pr="00815A21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6.0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961A79" w:rsidRPr="00961A79" w:rsidRDefault="00B763D3" w:rsidP="00961A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АДСМ</w:t>
            </w:r>
            <w:r w:rsidR="00F8349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-к</w:t>
            </w:r>
            <w:proofErr w:type="spellStart"/>
            <w:r w:rsidR="00F8349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ептөөргө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="00F8349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F8349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F83499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кайра</w:t>
            </w:r>
            <w:r w:rsidR="00F83499"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F83499" w:rsidRDefault="00F83499" w:rsidP="00961A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дифтерии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/</w:t>
            </w:r>
            <w:r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столбняка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7.0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D43CEA" w:rsidRPr="008D685C" w:rsidRDefault="00B763D3" w:rsidP="00D43C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Пента</w:t>
            </w:r>
            <w:r w:rsidRPr="008D6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</w:t>
            </w: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АКДС</w:t>
            </w:r>
            <w:r w:rsidRPr="008D6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-</w:t>
            </w: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ВГВ</w:t>
            </w:r>
            <w:r w:rsidRPr="008D6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-</w:t>
            </w:r>
            <w:proofErr w:type="spellStart"/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Хиб</w:t>
            </w:r>
            <w:proofErr w:type="spellEnd"/>
            <w:r w:rsidRPr="008D68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</w:t>
            </w:r>
            <w:proofErr w:type="spellStart"/>
            <w:r w:rsidR="00D43CE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</w:t>
            </w:r>
            <w:r w:rsidR="00961A7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иб</w:t>
            </w:r>
            <w:r w:rsidR="00D43CEA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-</w:t>
            </w:r>
            <w:r w:rsidR="00D43CE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</w:t>
            </w:r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русуна</w:t>
            </w:r>
            <w:proofErr w:type="spellEnd"/>
            <w:r w:rsidR="00D43CEA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D43CEA"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</w:p>
          <w:p w:rsidR="00B763D3" w:rsidRPr="00D43CEA" w:rsidRDefault="00D43CEA" w:rsidP="00D4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гемофильной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инфекции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типа</w:t>
            </w:r>
            <w:r w:rsidRP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8.0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D43CEA" w:rsidRDefault="00B763D3" w:rsidP="00D43C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ПКВ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-п</w:t>
            </w:r>
            <w:proofErr w:type="spellStart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невмококк</w:t>
            </w:r>
            <w:proofErr w:type="spellEnd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593EF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D43CEA" w:rsidRDefault="00D43CEA" w:rsidP="00D43C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против пневмококковой инфекции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9.0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D43CEA" w:rsidRDefault="00B763D3" w:rsidP="00B763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КПК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</w:t>
            </w:r>
            <w:r w:rsidR="00D43CE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</w:t>
            </w:r>
            <w:r w:rsidR="00D43CEA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ыза</w:t>
            </w:r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мык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593EF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D43CEA" w:rsidRDefault="00D43CEA" w:rsidP="00593E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против кори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10.0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593EFA" w:rsidRDefault="00B763D3" w:rsidP="00593E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РВ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</w:t>
            </w:r>
            <w:proofErr w:type="spellStart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отавирус</w:t>
            </w:r>
            <w:proofErr w:type="spellEnd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593EF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</w:p>
          <w:p w:rsidR="00B763D3" w:rsidRPr="00D43CEA" w:rsidRDefault="00593EFA" w:rsidP="00593E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Вакцина против </w:t>
            </w:r>
            <w:proofErr w:type="spellStart"/>
            <w:r w:rsidR="00D43CEA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</w:t>
            </w:r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отавирусной</w:t>
            </w:r>
            <w:proofErr w:type="spellEnd"/>
            <w:r w:rsidR="00D43CEA"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инфекции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11.0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B763D3" w:rsidRPr="00024225" w:rsidRDefault="00B763D3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ВПЧ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-</w:t>
            </w:r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</w:t>
            </w:r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дамдын</w:t>
            </w:r>
            <w:proofErr w:type="spellEnd"/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папиллома</w:t>
            </w:r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вирусуна</w:t>
            </w:r>
            <w:proofErr w:type="spellEnd"/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вакцинасы</w:t>
            </w:r>
            <w:proofErr w:type="spellEnd"/>
            <w:r w:rsidR="00D9046C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  <w:r w:rsidR="00D43CEA" w:rsidRPr="00552B18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43CEA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</w:t>
            </w:r>
            <w:r w:rsidR="00D43CEA"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против</w:t>
            </w:r>
            <w:r w:rsidR="00D43CEA"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8D685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вируса</w:t>
            </w:r>
            <w:r w:rsidR="008D685C"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папилломы</w:t>
            </w:r>
            <w:r w:rsidR="00D43CEA" w:rsidRPr="00D9046C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="00D43CEA" w:rsidRPr="00F928B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человека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BC0098" w:rsidRPr="00024225" w:rsidRDefault="00024225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12.0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BC0098" w:rsidRPr="00024225" w:rsidRDefault="00BC0098" w:rsidP="00B76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024225" w:rsidRPr="00D9046C" w:rsidRDefault="00D43CEA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0,1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ш</w:t>
            </w:r>
            <w:proofErr w:type="spellStart"/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прицтер</w:t>
            </w:r>
            <w:proofErr w:type="spellEnd"/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</w:t>
            </w:r>
            <w:r w:rsidR="00024225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(БЦЖ)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  <w:p w:rsidR="00D43CEA" w:rsidRPr="00D43CEA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Ш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прицы 0,1 мл. (БЦЖ)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13.0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D43CEA" w:rsidRPr="00D9046C" w:rsidRDefault="00024225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БЦЖ-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вакцина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ны</w:t>
            </w:r>
            <w:proofErr w:type="spellEnd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аралаштыруу</w:t>
            </w:r>
            <w:proofErr w:type="spellEnd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үчүн</w:t>
            </w:r>
            <w:proofErr w:type="spellEnd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2 </w:t>
            </w:r>
            <w:proofErr w:type="spellStart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мл</w:t>
            </w:r>
            <w:proofErr w:type="spellEnd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Ш</w:t>
            </w:r>
            <w:r w:rsidR="00D43C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прицы 2 мл.для разведения БЦЖ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14.0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25103C" w:rsidRPr="0025103C" w:rsidRDefault="00024225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СБ</w:t>
            </w: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0,5 </w:t>
            </w: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мл</w:t>
            </w: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ш</w:t>
            </w: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прицтер</w:t>
            </w:r>
            <w:proofErr w:type="spellEnd"/>
            <w:r w:rsidR="00D9046C" w:rsidRPr="00552B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  <w:p w:rsidR="00024225" w:rsidRPr="0025103C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Щприцы СБ 0,5 мл</w:t>
            </w:r>
            <w:r w:rsidRP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15.0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593"/>
        </w:trPr>
        <w:tc>
          <w:tcPr>
            <w:tcW w:w="2525" w:type="dxa"/>
            <w:shd w:val="clear" w:color="auto" w:fill="auto"/>
            <w:vAlign w:val="center"/>
            <w:hideMark/>
          </w:tcPr>
          <w:p w:rsidR="00024225" w:rsidRPr="005C1C47" w:rsidRDefault="00024225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Аралаштыруу</w:t>
            </w:r>
            <w:proofErr w:type="spellEnd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үчүн</w:t>
            </w:r>
            <w:proofErr w:type="spellEnd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5 мл. </w:t>
            </w:r>
            <w:r w:rsidR="002510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ш</w:t>
            </w:r>
            <w:proofErr w:type="spellStart"/>
            <w:r w:rsidRPr="005C1C4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прицтер</w:t>
            </w:r>
            <w:proofErr w:type="spellEnd"/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.</w:t>
            </w:r>
          </w:p>
          <w:p w:rsidR="0025103C" w:rsidRPr="0025103C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Шприцы 5 мл.для разведения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16.0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32"/>
        </w:trPr>
        <w:tc>
          <w:tcPr>
            <w:tcW w:w="2525" w:type="dxa"/>
            <w:shd w:val="clear" w:color="auto" w:fill="auto"/>
            <w:vAlign w:val="center"/>
            <w:hideMark/>
          </w:tcPr>
          <w:p w:rsidR="00024225" w:rsidRPr="00D9046C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КБУ </w:t>
            </w:r>
            <w:r w:rsidR="00024225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="00024225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даана</w:t>
            </w:r>
            <w:proofErr w:type="spellEnd"/>
            <w:r w:rsidR="00024225"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  <w:p w:rsidR="0025103C" w:rsidRPr="0025103C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КБУ (штук)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17.0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F83499" w:rsidRPr="00024225" w:rsidTr="008B6437">
        <w:trPr>
          <w:trHeight w:val="494"/>
        </w:trPr>
        <w:tc>
          <w:tcPr>
            <w:tcW w:w="2525" w:type="dxa"/>
            <w:shd w:val="clear" w:color="auto" w:fill="auto"/>
            <w:vAlign w:val="center"/>
            <w:hideMark/>
          </w:tcPr>
          <w:p w:rsidR="00024225" w:rsidRDefault="00024225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Башка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лар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  <w:p w:rsidR="0025103C" w:rsidRPr="00024225" w:rsidRDefault="0025103C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Другие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18.0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0" w:type="dxa"/>
            <w:shd w:val="clear" w:color="000000" w:fill="FFFFFF"/>
            <w:noWrap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24225" w:rsidRPr="00024225" w:rsidRDefault="00024225" w:rsidP="0002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8B65EF" w:rsidRPr="00024225" w:rsidTr="008B6437">
        <w:trPr>
          <w:trHeight w:val="620"/>
        </w:trPr>
        <w:tc>
          <w:tcPr>
            <w:tcW w:w="2525" w:type="dxa"/>
            <w:shd w:val="clear" w:color="auto" w:fill="auto"/>
            <w:vAlign w:val="center"/>
          </w:tcPr>
          <w:p w:rsidR="008B65EF" w:rsidRPr="00D9046C" w:rsidRDefault="008B65EF" w:rsidP="008B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СБ 0,5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мл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шприцтер</w:t>
            </w:r>
            <w:proofErr w:type="spellEnd"/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COVID-19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  <w:p w:rsidR="008B65EF" w:rsidRPr="00D9046C" w:rsidRDefault="008B65EF" w:rsidP="008B65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Щприцы СБ 0,5 мл. </w:t>
            </w: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COVID-19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19.0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8B65EF" w:rsidRPr="00024225" w:rsidRDefault="008B65EF" w:rsidP="008B65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83499" w:rsidRPr="00024225" w:rsidTr="008B6437">
        <w:trPr>
          <w:trHeight w:val="512"/>
        </w:trPr>
        <w:tc>
          <w:tcPr>
            <w:tcW w:w="2525" w:type="dxa"/>
            <w:shd w:val="clear" w:color="auto" w:fill="auto"/>
            <w:vAlign w:val="center"/>
          </w:tcPr>
          <w:p w:rsidR="0025103C" w:rsidRPr="00D9046C" w:rsidRDefault="0025103C" w:rsidP="00D90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COVID-19</w:t>
            </w:r>
            <w:r w:rsidR="00D904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y-KG"/>
              </w:rPr>
              <w:t>.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3D2D83" w:rsidRPr="00024225" w:rsidRDefault="00024225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20</w:t>
            </w:r>
            <w:r w:rsidR="003D2D83" w:rsidRPr="0002422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ky-KG"/>
              </w:rPr>
              <w:t>.0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000000" w:fill="FFFFFF"/>
            <w:noWrap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6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shd w:val="clear" w:color="auto" w:fill="auto"/>
            <w:vAlign w:val="center"/>
          </w:tcPr>
          <w:p w:rsidR="003D2D83" w:rsidRPr="00024225" w:rsidRDefault="003D2D83" w:rsidP="003D2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127302" w:rsidRDefault="00127302">
      <w:pP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br w:type="page"/>
      </w:r>
    </w:p>
    <w:tbl>
      <w:tblPr>
        <w:tblW w:w="11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3335"/>
        <w:gridCol w:w="810"/>
        <w:gridCol w:w="895"/>
        <w:gridCol w:w="455"/>
        <w:gridCol w:w="1170"/>
        <w:gridCol w:w="1260"/>
        <w:gridCol w:w="1170"/>
        <w:gridCol w:w="1165"/>
      </w:tblGrid>
      <w:tr w:rsidR="00024225" w:rsidRPr="00317CD0" w:rsidTr="00024225">
        <w:trPr>
          <w:trHeight w:val="440"/>
        </w:trPr>
        <w:tc>
          <w:tcPr>
            <w:tcW w:w="585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:rsidR="00024225" w:rsidRPr="00024225" w:rsidRDefault="00505D3A" w:rsidP="00024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lastRenderedPageBreak/>
              <w:t>6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. </w:t>
            </w:r>
            <w:proofErr w:type="spellStart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Эмдөөгө</w:t>
            </w:r>
            <w:proofErr w:type="spellEnd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тийиштүү</w:t>
            </w:r>
            <w:proofErr w:type="spellEnd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максаттуу</w:t>
            </w:r>
            <w:proofErr w:type="spellEnd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топтору</w:t>
            </w:r>
            <w:proofErr w:type="spellEnd"/>
          </w:p>
        </w:tc>
        <w:tc>
          <w:tcPr>
            <w:tcW w:w="52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24225" w:rsidRPr="00552B18" w:rsidRDefault="00505D3A" w:rsidP="00024225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ky-KG"/>
              </w:rPr>
              <w:t>6</w:t>
            </w:r>
            <w:r w:rsidR="00024225"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. 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Целевые</w:t>
            </w:r>
            <w:r w:rsidR="00024225"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группы</w:t>
            </w:r>
            <w:r w:rsidR="00024225"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подлежащие</w:t>
            </w:r>
            <w:r w:rsidR="00024225"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к</w:t>
            </w:r>
            <w:r w:rsidR="00024225" w:rsidRPr="00552B1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r w:rsidR="00024225" w:rsidRPr="0002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иммунизации</w:t>
            </w:r>
          </w:p>
        </w:tc>
      </w:tr>
      <w:tr w:rsidR="00F74452" w:rsidRPr="00317CD0" w:rsidTr="00D9046C">
        <w:trPr>
          <w:trHeight w:val="962"/>
        </w:trPr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4452" w:rsidRPr="00D9046C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Жашы</w:t>
            </w:r>
            <w:proofErr w:type="spellEnd"/>
          </w:p>
          <w:p w:rsidR="00F74452" w:rsidRPr="00D9046C" w:rsidRDefault="00F74452" w:rsidP="0074621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Возраст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452" w:rsidRPr="00D9046C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Эмдөөнүн</w:t>
            </w:r>
            <w:proofErr w:type="spellEnd"/>
            <w:r w:rsidRPr="00D9046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түрү</w:t>
            </w:r>
            <w:proofErr w:type="spellEnd"/>
          </w:p>
          <w:p w:rsidR="00F74452" w:rsidRPr="00024225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Вид прививки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452" w:rsidRPr="00024225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Саптын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коду</w:t>
            </w:r>
          </w:p>
          <w:p w:rsidR="00F74452" w:rsidRPr="00024225" w:rsidRDefault="00024225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Код стро</w:t>
            </w:r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ки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F74452" w:rsidRPr="00024225" w:rsidRDefault="00A830B0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Эмдөөгө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тийиштүү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адамдардын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максаттуу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тобу</w:t>
            </w:r>
            <w:proofErr w:type="spellEnd"/>
          </w:p>
          <w:p w:rsidR="00F74452" w:rsidRPr="00024225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Число лиц целевой группы, подлежащих к иммунизацию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4452" w:rsidRPr="00024225" w:rsidRDefault="00F74452" w:rsidP="007462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Эмделди</w:t>
            </w:r>
            <w:proofErr w:type="spellEnd"/>
          </w:p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Привито</w:t>
            </w:r>
            <w:proofErr w:type="spellEnd"/>
          </w:p>
        </w:tc>
        <w:tc>
          <w:tcPr>
            <w:tcW w:w="116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4452" w:rsidRPr="00024225" w:rsidRDefault="00ED0E08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План боюнча пайыз</w:t>
            </w:r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ы</w:t>
            </w:r>
          </w:p>
          <w:p w:rsidR="00F74452" w:rsidRPr="00024225" w:rsidRDefault="00ED0E08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>Процент</w:t>
            </w:r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ky-KG"/>
              </w:rPr>
              <w:t xml:space="preserve"> по плану</w:t>
            </w:r>
          </w:p>
        </w:tc>
      </w:tr>
      <w:tr w:rsidR="00F74452" w:rsidRPr="00F321CE" w:rsidTr="00D9046C">
        <w:trPr>
          <w:trHeight w:val="494"/>
        </w:trPr>
        <w:tc>
          <w:tcPr>
            <w:tcW w:w="810" w:type="dxa"/>
            <w:vMerge/>
            <w:shd w:val="clear" w:color="auto" w:fill="D9D9D9" w:themeFill="background1" w:themeFillShade="D9"/>
            <w:tcMar>
              <w:left w:w="57" w:type="dxa"/>
              <w:right w:w="57" w:type="dxa"/>
            </w:tcMar>
            <w:vAlign w:val="center"/>
          </w:tcPr>
          <w:p w:rsidR="00F74452" w:rsidRPr="00F74452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335" w:type="dxa"/>
            <w:vMerge/>
            <w:shd w:val="clear" w:color="auto" w:fill="D9D9D9" w:themeFill="background1" w:themeFillShade="D9"/>
            <w:vAlign w:val="center"/>
          </w:tcPr>
          <w:p w:rsidR="00F74452" w:rsidRPr="00F74452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  <w:vAlign w:val="center"/>
          </w:tcPr>
          <w:p w:rsidR="00F74452" w:rsidRPr="00F74452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35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План </w:t>
            </w:r>
            <w:proofErr w:type="spellStart"/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боюнча</w:t>
            </w:r>
            <w:proofErr w:type="spellEnd"/>
          </w:p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 плану</w:t>
            </w:r>
            <w:r w:rsidR="003D2D83"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*</w:t>
            </w: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Келгендер</w:t>
            </w:r>
          </w:p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Приезжие</w:t>
            </w:r>
          </w:p>
        </w:tc>
        <w:tc>
          <w:tcPr>
            <w:tcW w:w="126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План </w:t>
            </w:r>
            <w:proofErr w:type="spellStart"/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боюнча</w:t>
            </w:r>
            <w:proofErr w:type="spellEnd"/>
          </w:p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 плану</w:t>
            </w:r>
          </w:p>
        </w:tc>
        <w:tc>
          <w:tcPr>
            <w:tcW w:w="117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Келгендер</w:t>
            </w:r>
          </w:p>
          <w:p w:rsidR="00F74452" w:rsidRPr="00024225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Приезжие</w:t>
            </w:r>
          </w:p>
        </w:tc>
        <w:tc>
          <w:tcPr>
            <w:tcW w:w="1165" w:type="dxa"/>
            <w:vMerge/>
            <w:shd w:val="clear" w:color="auto" w:fill="D9D9D9" w:themeFill="background1" w:themeFillShade="D9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</w:p>
        </w:tc>
      </w:tr>
      <w:tr w:rsidR="00F74452" w:rsidRPr="007916CD" w:rsidTr="008B6437">
        <w:trPr>
          <w:trHeight w:val="300"/>
        </w:trPr>
        <w:tc>
          <w:tcPr>
            <w:tcW w:w="810" w:type="dxa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74452" w:rsidRPr="007916CD" w:rsidRDefault="00F74452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916C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916CD" w:rsidRDefault="00F74452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916C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916CD" w:rsidRDefault="00F74452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916C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  <w:hideMark/>
          </w:tcPr>
          <w:p w:rsidR="00F74452" w:rsidRPr="007916CD" w:rsidRDefault="00F74452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916CD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74452" w:rsidRPr="007916CD" w:rsidRDefault="00535298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4452" w:rsidRPr="007916CD" w:rsidRDefault="00535298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F74452" w:rsidRPr="007916CD" w:rsidRDefault="00535298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F74452" w:rsidRPr="00ED0E08" w:rsidRDefault="00535298" w:rsidP="00ED0E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y-KG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val="ky-KG"/>
              </w:rPr>
              <w:t>5</w:t>
            </w:r>
          </w:p>
        </w:tc>
      </w:tr>
      <w:tr w:rsidR="00F74452" w:rsidRPr="00746210" w:rsidTr="008B6437">
        <w:trPr>
          <w:trHeight w:val="431"/>
        </w:trPr>
        <w:tc>
          <w:tcPr>
            <w:tcW w:w="810" w:type="dxa"/>
            <w:vMerge w:val="restar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1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жашка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чейинки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балдар</w:t>
            </w:r>
            <w:proofErr w:type="spellEnd"/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Дети в возрасте до 1 года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сарык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</w:t>
            </w:r>
            <w:r w:rsidR="00ED73C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дөө</w:t>
            </w:r>
            <w:proofErr w:type="spellEnd"/>
            <w:r w:rsidR="00ED73C3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Вакцинация против гепатита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«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»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35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Кургак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учук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Вакцинация против туберкулеза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22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Шал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полиомиелита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бОПВ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49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Шал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ИПВ</w:t>
            </w:r>
          </w:p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полиомиелита ИПВ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31"/>
        </w:trPr>
        <w:tc>
          <w:tcPr>
            <w:tcW w:w="810" w:type="dxa"/>
            <w:vMerge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Вакцинация против дифтерии / 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4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Көк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жөтөл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  Вакцинация против коклюша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57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ХИБ-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           Вакцинация против гемофильной инфекции типа В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94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Пневмококк-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Вакцинация против пневмококковой инфекции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386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ky-KG"/>
              </w:rPr>
            </w:pP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Ротавирус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>эмдөө</w:t>
            </w:r>
          </w:p>
          <w:p w:rsidR="00F74452" w:rsidRPr="00746210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Вакцинация против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Ротавирусной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инфекции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31"/>
        </w:trPr>
        <w:tc>
          <w:tcPr>
            <w:tcW w:w="81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год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Кыза</w:t>
            </w:r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мык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777F69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кори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2.0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350"/>
        </w:trPr>
        <w:tc>
          <w:tcPr>
            <w:tcW w:w="810" w:type="dxa"/>
            <w:vMerge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Кызылча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Вакцинация против краснухи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8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  <w:hideMark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Тепки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    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Вакцинация против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эпидпаротита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746210" w:rsidTr="008B6437">
        <w:trPr>
          <w:trHeight w:val="48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Пневмококк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ky-KG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</w:p>
          <w:p w:rsidR="00F74452" w:rsidRPr="00746210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Вакцинация против пневмококковой инфекции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F74452" w:rsidRPr="00F321CE" w:rsidTr="008B6437">
        <w:trPr>
          <w:trHeight w:val="458"/>
        </w:trPr>
        <w:tc>
          <w:tcPr>
            <w:tcW w:w="81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года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,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сеннекке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 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40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F321CE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Көк</w:t>
            </w:r>
            <w:proofErr w:type="spellEnd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жөтөлгө</w:t>
            </w:r>
            <w:proofErr w:type="spellEnd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F321C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Ревакцинация против коклюша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3.1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F321CE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40"/>
        </w:trPr>
        <w:tc>
          <w:tcPr>
            <w:tcW w:w="81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(лет)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777F69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</w:t>
            </w:r>
            <w:r w:rsidR="00F7445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ра </w:t>
            </w:r>
            <w:proofErr w:type="spellStart"/>
            <w:r w:rsidR="00F7445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="00F74452"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359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Кы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замык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оорусуна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Ревакцинация против кори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4.1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22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Кызылча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Ревакцинация против краснухи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4.2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13"/>
        </w:trPr>
        <w:tc>
          <w:tcPr>
            <w:tcW w:w="810" w:type="dxa"/>
            <w:vMerge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Теп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оорусуна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Ревакцинация против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эпидпаротита</w:t>
            </w:r>
            <w:proofErr w:type="spellEnd"/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5F3E1E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4.3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024225" w:rsidRDefault="003D2D83" w:rsidP="00F7445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11</w:t>
            </w:r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жаш</w:t>
            </w:r>
            <w:proofErr w:type="spellEnd"/>
            <w:r w:rsidR="00F74452"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(лет)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024225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Адамдын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папиллома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вирусуна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024225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Вакцинация против папилломы человека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024225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</w:t>
            </w:r>
            <w:r w:rsidR="00F74452" w:rsidRPr="0002422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11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16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26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36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46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</w:p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  <w:tr w:rsidR="00F74452" w:rsidRPr="00F321CE" w:rsidTr="008B6437">
        <w:trPr>
          <w:trHeight w:val="432"/>
        </w:trPr>
        <w:tc>
          <w:tcPr>
            <w:tcW w:w="810" w:type="dxa"/>
            <w:tcMar>
              <w:left w:w="57" w:type="dxa"/>
              <w:right w:w="57" w:type="dxa"/>
            </w:tcMar>
            <w:vAlign w:val="center"/>
          </w:tcPr>
          <w:p w:rsidR="00F74452" w:rsidRPr="00746210" w:rsidRDefault="00F74452" w:rsidP="00F744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56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жаш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лет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F74452" w:rsidRPr="00746210" w:rsidRDefault="00F74452" w:rsidP="00F744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Кептөөргө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/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сенекке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каршы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кайра </w:t>
            </w:r>
            <w:proofErr w:type="spellStart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эмдөө</w:t>
            </w:r>
            <w:proofErr w:type="spellEnd"/>
            <w:r w:rsidRPr="00746210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 Ревакцинация против дифтерии/столбняка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74452" w:rsidRPr="00746210" w:rsidRDefault="008162EE" w:rsidP="00F74452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</w:t>
            </w:r>
            <w:r w:rsidR="00F7445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.0</w:t>
            </w:r>
          </w:p>
        </w:tc>
        <w:tc>
          <w:tcPr>
            <w:tcW w:w="1350" w:type="dxa"/>
            <w:gridSpan w:val="2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26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165" w:type="dxa"/>
            <w:vAlign w:val="center"/>
          </w:tcPr>
          <w:p w:rsidR="00F74452" w:rsidRPr="00746210" w:rsidRDefault="00F74452" w:rsidP="005F3E1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</w:p>
        </w:tc>
      </w:tr>
    </w:tbl>
    <w:p w:rsidR="003D2D83" w:rsidRDefault="003D2D83" w:rsidP="003D2D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</w:p>
    <w:p w:rsidR="00746210" w:rsidRDefault="003D2D83" w:rsidP="003D2D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ky-KG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>*</w:t>
      </w:r>
      <w:proofErr w:type="spellStart"/>
      <w:r>
        <w:rPr>
          <w:rFonts w:ascii="Times New Roman" w:hAnsi="Times New Roman" w:cs="Times New Roman"/>
          <w:sz w:val="18"/>
          <w:szCs w:val="18"/>
          <w:lang w:val="ru-RU"/>
        </w:rPr>
        <w:t>Эске</w:t>
      </w:r>
      <w:proofErr w:type="spellEnd"/>
      <w:r>
        <w:rPr>
          <w:rFonts w:ascii="Times New Roman" w:hAnsi="Times New Roman" w:cs="Times New Roman"/>
          <w:sz w:val="18"/>
          <w:szCs w:val="18"/>
          <w:lang w:val="ky-KG"/>
        </w:rPr>
        <w:t>ртүү, план боюнча – тейленген административдик аймакта.</w:t>
      </w:r>
    </w:p>
    <w:p w:rsidR="00B47756" w:rsidRPr="00C07CBA" w:rsidRDefault="003D2D83" w:rsidP="003D2D83">
      <w:pPr>
        <w:spacing w:after="0" w:line="240" w:lineRule="auto"/>
        <w:rPr>
          <w:rFonts w:ascii="Times New Roman" w:hAnsi="Times New Roman" w:cs="Times New Roman"/>
          <w:sz w:val="18"/>
          <w:szCs w:val="18"/>
          <w:lang w:val="ky-KG"/>
        </w:rPr>
      </w:pPr>
      <w:r>
        <w:rPr>
          <w:rFonts w:ascii="Times New Roman" w:hAnsi="Times New Roman" w:cs="Times New Roman"/>
          <w:sz w:val="18"/>
          <w:szCs w:val="18"/>
          <w:lang w:val="ky-KG"/>
        </w:rPr>
        <w:t>* Примечание, по плану – на обслуживаемой административной территории.</w:t>
      </w:r>
    </w:p>
    <w:sectPr w:rsidR="00B47756" w:rsidRPr="00C07CBA" w:rsidSect="008D685C">
      <w:pgSz w:w="12240" w:h="15840"/>
      <w:pgMar w:top="360" w:right="630" w:bottom="27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524"/>
    <w:rsid w:val="00024225"/>
    <w:rsid w:val="0006172A"/>
    <w:rsid w:val="000C0B53"/>
    <w:rsid w:val="00114B73"/>
    <w:rsid w:val="00127302"/>
    <w:rsid w:val="001326F2"/>
    <w:rsid w:val="00132F44"/>
    <w:rsid w:val="00152524"/>
    <w:rsid w:val="001531FA"/>
    <w:rsid w:val="00165A21"/>
    <w:rsid w:val="001C34E6"/>
    <w:rsid w:val="001F27A0"/>
    <w:rsid w:val="0025103C"/>
    <w:rsid w:val="00272CF4"/>
    <w:rsid w:val="002D1507"/>
    <w:rsid w:val="00300CBE"/>
    <w:rsid w:val="00305E0D"/>
    <w:rsid w:val="00317CD0"/>
    <w:rsid w:val="00333EE7"/>
    <w:rsid w:val="003645A8"/>
    <w:rsid w:val="00367B21"/>
    <w:rsid w:val="003A0FFF"/>
    <w:rsid w:val="003A48E9"/>
    <w:rsid w:val="003D2D83"/>
    <w:rsid w:val="00462520"/>
    <w:rsid w:val="00505D3A"/>
    <w:rsid w:val="00507F57"/>
    <w:rsid w:val="00535298"/>
    <w:rsid w:val="00552B18"/>
    <w:rsid w:val="005607B6"/>
    <w:rsid w:val="00564F73"/>
    <w:rsid w:val="0056581B"/>
    <w:rsid w:val="00593EFA"/>
    <w:rsid w:val="005A4104"/>
    <w:rsid w:val="005C1C47"/>
    <w:rsid w:val="005E699C"/>
    <w:rsid w:val="005F3E1E"/>
    <w:rsid w:val="00624799"/>
    <w:rsid w:val="00631B89"/>
    <w:rsid w:val="00634568"/>
    <w:rsid w:val="006806F0"/>
    <w:rsid w:val="0070491F"/>
    <w:rsid w:val="00746210"/>
    <w:rsid w:val="007503D6"/>
    <w:rsid w:val="00777F69"/>
    <w:rsid w:val="007916CD"/>
    <w:rsid w:val="00815A21"/>
    <w:rsid w:val="008162EE"/>
    <w:rsid w:val="00821A76"/>
    <w:rsid w:val="008359B6"/>
    <w:rsid w:val="00884137"/>
    <w:rsid w:val="00887BAD"/>
    <w:rsid w:val="00894433"/>
    <w:rsid w:val="008A6631"/>
    <w:rsid w:val="008B6437"/>
    <w:rsid w:val="008B65EF"/>
    <w:rsid w:val="008D093A"/>
    <w:rsid w:val="008D685C"/>
    <w:rsid w:val="00944483"/>
    <w:rsid w:val="009540E1"/>
    <w:rsid w:val="00961277"/>
    <w:rsid w:val="00961A79"/>
    <w:rsid w:val="00972BAE"/>
    <w:rsid w:val="009856AE"/>
    <w:rsid w:val="00A652F0"/>
    <w:rsid w:val="00A75FFE"/>
    <w:rsid w:val="00A81BD9"/>
    <w:rsid w:val="00A830B0"/>
    <w:rsid w:val="00AF23CE"/>
    <w:rsid w:val="00B11C7F"/>
    <w:rsid w:val="00B37BEF"/>
    <w:rsid w:val="00B47756"/>
    <w:rsid w:val="00B763D3"/>
    <w:rsid w:val="00BC0098"/>
    <w:rsid w:val="00C07CBA"/>
    <w:rsid w:val="00C1099A"/>
    <w:rsid w:val="00C13392"/>
    <w:rsid w:val="00C45D40"/>
    <w:rsid w:val="00C67AE6"/>
    <w:rsid w:val="00C778F3"/>
    <w:rsid w:val="00CF3BD9"/>
    <w:rsid w:val="00D02F19"/>
    <w:rsid w:val="00D43CEA"/>
    <w:rsid w:val="00D577C5"/>
    <w:rsid w:val="00D87F75"/>
    <w:rsid w:val="00D9046C"/>
    <w:rsid w:val="00DA376E"/>
    <w:rsid w:val="00DD1F36"/>
    <w:rsid w:val="00DD76EE"/>
    <w:rsid w:val="00E3379F"/>
    <w:rsid w:val="00E62AF1"/>
    <w:rsid w:val="00EC3CE0"/>
    <w:rsid w:val="00ED0E08"/>
    <w:rsid w:val="00ED62B3"/>
    <w:rsid w:val="00ED73C3"/>
    <w:rsid w:val="00F31692"/>
    <w:rsid w:val="00F321CE"/>
    <w:rsid w:val="00F636DC"/>
    <w:rsid w:val="00F64399"/>
    <w:rsid w:val="00F74452"/>
    <w:rsid w:val="00F83499"/>
    <w:rsid w:val="00F928B9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DF97B6-8892-4890-A3EC-E4EF2631B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36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636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3597D-0913-4CD4-B783-8F4952B21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arabi</dc:creator>
  <cp:keywords/>
  <dc:description/>
  <cp:lastModifiedBy>Gkurmanova</cp:lastModifiedBy>
  <cp:revision>5</cp:revision>
  <cp:lastPrinted>2022-06-01T04:29:00Z</cp:lastPrinted>
  <dcterms:created xsi:type="dcterms:W3CDTF">2022-06-24T10:13:00Z</dcterms:created>
  <dcterms:modified xsi:type="dcterms:W3CDTF">2022-07-21T09:41:00Z</dcterms:modified>
</cp:coreProperties>
</file>